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39" w:rsidRPr="00CD559E" w:rsidRDefault="00743C39" w:rsidP="000B7835">
      <w:pPr>
        <w:tabs>
          <w:tab w:val="left" w:pos="350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743C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Ankieta absolwenta</w:t>
      </w:r>
      <w:r w:rsidR="000B78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 xml:space="preserve"> -  </w:t>
      </w:r>
      <w:r w:rsidR="000B7835" w:rsidRPr="00CD55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na stronę internetową oraz wersja papierowa dla osób zgłaszających się osobiście ( osoby zgłaszające się osobiście powinny podpisać formularz </w:t>
      </w:r>
      <w:proofErr w:type="spellStart"/>
      <w:r w:rsidR="000B7835" w:rsidRPr="00CD55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zgód</w:t>
      </w:r>
      <w:proofErr w:type="spellEnd"/>
      <w:r w:rsidR="000B7835" w:rsidRPr="00CD55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i zapoznać się z obowiązkiem informacyjnym) </w:t>
      </w:r>
    </w:p>
    <w:p w:rsidR="00743C39" w:rsidRPr="00743C39" w:rsidRDefault="00743C39" w:rsidP="00743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915D0">
        <w:rPr>
          <w:rFonts w:ascii="Arial" w:hAnsi="Arial" w:cs="Arial"/>
          <w:sz w:val="18"/>
          <w:szCs w:val="18"/>
        </w:rPr>
        <w:t>Szkoł</w:t>
      </w:r>
      <w:r>
        <w:rPr>
          <w:rFonts w:ascii="Arial" w:hAnsi="Arial" w:cs="Arial"/>
          <w:sz w:val="18"/>
          <w:szCs w:val="18"/>
        </w:rPr>
        <w:t>a</w:t>
      </w:r>
      <w:r w:rsidRPr="00B915D0">
        <w:rPr>
          <w:rFonts w:ascii="Arial" w:hAnsi="Arial" w:cs="Arial"/>
          <w:sz w:val="18"/>
          <w:szCs w:val="18"/>
        </w:rPr>
        <w:t xml:space="preserve"> Podstawow</w:t>
      </w:r>
      <w:r>
        <w:rPr>
          <w:rFonts w:ascii="Arial" w:hAnsi="Arial" w:cs="Arial"/>
          <w:sz w:val="18"/>
          <w:szCs w:val="18"/>
        </w:rPr>
        <w:t>a</w:t>
      </w:r>
      <w:r w:rsidRPr="00B915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15D0">
        <w:rPr>
          <w:rFonts w:ascii="Arial" w:hAnsi="Arial" w:cs="Arial"/>
          <w:sz w:val="18"/>
          <w:szCs w:val="18"/>
        </w:rPr>
        <w:t>nr</w:t>
      </w:r>
      <w:proofErr w:type="spellEnd"/>
      <w:r w:rsidRPr="00B915D0">
        <w:rPr>
          <w:rFonts w:ascii="Arial" w:hAnsi="Arial" w:cs="Arial"/>
          <w:sz w:val="18"/>
          <w:szCs w:val="18"/>
        </w:rPr>
        <w:t>. 2 im. Olimpijczyków Polskich</w:t>
      </w:r>
      <w:r>
        <w:rPr>
          <w:rFonts w:ascii="Arial" w:hAnsi="Arial" w:cs="Arial"/>
          <w:sz w:val="18"/>
          <w:szCs w:val="18"/>
        </w:rPr>
        <w:t xml:space="preserve"> w Rogoźnie</w:t>
      </w:r>
    </w:p>
    <w:p w:rsidR="00743C39" w:rsidRPr="00743C39" w:rsidRDefault="00743C39" w:rsidP="00743C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3C3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3C39" w:rsidRP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743C39">
        <w:rPr>
          <w:rFonts w:ascii="Times New Roman" w:eastAsia="Times New Roman" w:hAnsi="Times New Roman" w:cs="Times New Roman"/>
          <w:color w:val="EE0000"/>
          <w:sz w:val="24"/>
          <w:szCs w:val="24"/>
          <w:lang w:eastAsia="pl-PL"/>
        </w:rPr>
        <w:t>*</w:t>
      </w:r>
    </w:p>
    <w:p w:rsidR="00743C39" w:rsidRPr="00743C39" w:rsidRDefault="00DD5FBC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.75pt;height:18pt" o:ole="">
            <v:imagedata r:id="rId4" o:title=""/>
          </v:shape>
          <w:control r:id="rId5" w:name="DefaultOcxName" w:shapeid="_x0000_i1037"/>
        </w:object>
      </w:r>
    </w:p>
    <w:p w:rsidR="00743C39" w:rsidRP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743C39">
        <w:rPr>
          <w:rFonts w:ascii="Times New Roman" w:eastAsia="Times New Roman" w:hAnsi="Times New Roman" w:cs="Times New Roman"/>
          <w:color w:val="EE0000"/>
          <w:sz w:val="24"/>
          <w:szCs w:val="24"/>
          <w:lang w:eastAsia="pl-PL"/>
        </w:rPr>
        <w:t>*</w:t>
      </w:r>
    </w:p>
    <w:p w:rsidR="00743C39" w:rsidRPr="00743C39" w:rsidRDefault="00DD5FBC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60.75pt;height:18pt" o:ole="">
            <v:imagedata r:id="rId6" o:title=""/>
          </v:shape>
          <w:control r:id="rId7" w:name="DefaultOcxName1" w:shapeid="_x0000_i1041"/>
        </w:object>
      </w:r>
    </w:p>
    <w:p w:rsidR="00743C39" w:rsidRP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rodowe </w:t>
      </w:r>
    </w:p>
    <w:p w:rsidR="00743C39" w:rsidRPr="00743C39" w:rsidRDefault="00DD5FBC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60.75pt;height:18pt" o:ole="">
            <v:imagedata r:id="rId6" o:title=""/>
          </v:shape>
          <w:control r:id="rId8" w:name="DefaultOcxName2" w:shapeid="_x0000_i1045"/>
        </w:object>
      </w:r>
    </w:p>
    <w:p w:rsidR="00743C39" w:rsidRP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ukończenia szkoły </w:t>
      </w:r>
      <w:r w:rsidRPr="00743C39">
        <w:rPr>
          <w:rFonts w:ascii="Times New Roman" w:eastAsia="Times New Roman" w:hAnsi="Times New Roman" w:cs="Times New Roman"/>
          <w:color w:val="EE0000"/>
          <w:sz w:val="24"/>
          <w:szCs w:val="24"/>
          <w:lang w:eastAsia="pl-PL"/>
        </w:rPr>
        <w:t>*</w:t>
      </w:r>
    </w:p>
    <w:p w:rsidR="00743C39" w:rsidRP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Pr="00743C39">
        <w:rPr>
          <w:rFonts w:ascii="Times New Roman" w:eastAsia="Times New Roman" w:hAnsi="Times New Roman" w:cs="Times New Roman"/>
          <w:color w:val="EE0000"/>
          <w:sz w:val="24"/>
          <w:szCs w:val="24"/>
          <w:lang w:eastAsia="pl-PL"/>
        </w:rPr>
        <w:t>*</w:t>
      </w:r>
    </w:p>
    <w:p w:rsidR="00743C39" w:rsidRPr="00743C39" w:rsidRDefault="00DD5FBC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60.75pt;height:18pt" o:ole="">
            <v:imagedata r:id="rId6" o:title=""/>
          </v:shape>
          <w:control r:id="rId9" w:name="DefaultOcxName3" w:shapeid="_x0000_i1049"/>
        </w:object>
      </w:r>
    </w:p>
    <w:p w:rsidR="00743C39" w:rsidRP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p w:rsidR="00743C39" w:rsidRPr="00743C39" w:rsidRDefault="00DD5FBC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60.75pt;height:18pt" o:ole="">
            <v:imagedata r:id="rId6" o:title=""/>
          </v:shape>
          <w:control r:id="rId10" w:name="DefaultOcxName4" w:shapeid="_x0000_i1053"/>
        </w:object>
      </w:r>
    </w:p>
    <w:p w:rsid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Pr="00743C39">
        <w:rPr>
          <w:rFonts w:ascii="Times New Roman" w:eastAsia="Times New Roman" w:hAnsi="Times New Roman" w:cs="Times New Roman"/>
          <w:color w:val="EE0000"/>
          <w:sz w:val="24"/>
          <w:szCs w:val="24"/>
          <w:lang w:eastAsia="pl-PL"/>
        </w:rPr>
        <w:t>*</w:t>
      </w:r>
    </w:p>
    <w:p w:rsidR="000B7835" w:rsidRPr="00743C39" w:rsidRDefault="000B7835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C39" w:rsidRPr="00743C39" w:rsidRDefault="00743C39" w:rsidP="0074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r w:rsidRPr="00743C39">
        <w:rPr>
          <w:rFonts w:ascii="Times New Roman" w:eastAsia="Times New Roman" w:hAnsi="Times New Roman" w:cs="Times New Roman"/>
          <w:color w:val="EE0000"/>
          <w:sz w:val="24"/>
          <w:szCs w:val="24"/>
          <w:lang w:eastAsia="pl-PL"/>
        </w:rPr>
        <w:t>*</w:t>
      </w:r>
    </w:p>
    <w:p w:rsidR="00743C39" w:rsidRDefault="00743C39" w:rsidP="00743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udział w obchodach jubileuszu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nr.2 im. Olimpijczyków Polskich w Rogoźnie </w:t>
      </w:r>
    </w:p>
    <w:p w:rsidR="00743C39" w:rsidRPr="00743C39" w:rsidRDefault="00743C39" w:rsidP="00743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Pani Dyrektor w tym miejscu można też umieścić informację np. o płatnościach </w:t>
      </w:r>
    </w:p>
    <w:p w:rsidR="00743C39" w:rsidRPr="00743C39" w:rsidRDefault="00DD5FBC" w:rsidP="00743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43C39" w:rsidRPr="00743C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RODO - klauzula informacyjna</w:t>
        </w:r>
      </w:hyperlink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przekierowanie</w:t>
      </w:r>
      <w:proofErr w:type="spellEnd"/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klauzuli informacyjnej</w:t>
      </w:r>
      <w:r w:rsidR="00743C39" w:rsidRP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="00743C39" w:rsidRPr="00743C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Zgody</w:t>
        </w:r>
      </w:hyperlink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przekierowanie</w:t>
      </w:r>
      <w:proofErr w:type="spellEnd"/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>zgód</w:t>
      </w:r>
      <w:proofErr w:type="spellEnd"/>
      <w:r w:rsidR="00743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C39" w:rsidRDefault="00743C39" w:rsidP="00743C39">
      <w:pPr>
        <w:pStyle w:val="NormalnyWeb"/>
      </w:pPr>
      <w:r>
        <w:rPr>
          <w:b/>
          <w:bCs/>
        </w:rPr>
        <w:t>Uwaga!</w:t>
      </w:r>
    </w:p>
    <w:p w:rsidR="00743C39" w:rsidRDefault="00743C39" w:rsidP="00743C39">
      <w:pPr>
        <w:pStyle w:val="NormalnyWeb"/>
      </w:pPr>
      <w:r>
        <w:t xml:space="preserve">Wysłanie zgłoszenia jest jednocześnie potwierdzeniem zapoznania się z klauzulą informacyjną RODO oraz akceptacją wszystkich </w:t>
      </w:r>
      <w:proofErr w:type="spellStart"/>
      <w:r>
        <w:t>zgód</w:t>
      </w:r>
      <w:proofErr w:type="spellEnd"/>
      <w:r>
        <w:t xml:space="preserve"> zawartych w powyższym </w:t>
      </w:r>
      <w:proofErr w:type="spellStart"/>
      <w:r>
        <w:t>linku</w:t>
      </w:r>
      <w:bookmarkStart w:id="0" w:name="_GoBack"/>
      <w:bookmarkEnd w:id="0"/>
      <w:r>
        <w:t>przez</w:t>
      </w:r>
      <w:proofErr w:type="spellEnd"/>
      <w:r>
        <w:t xml:space="preserve"> </w:t>
      </w:r>
      <w:bookmarkStart w:id="1" w:name="_Hlk22552545"/>
      <w:bookmarkStart w:id="2" w:name="_Hlk1638163"/>
      <w:r w:rsidRPr="007B08B6">
        <w:t xml:space="preserve">Szkoła Podstawowa </w:t>
      </w:r>
      <w:proofErr w:type="spellStart"/>
      <w:r w:rsidRPr="007B08B6">
        <w:t>nr</w:t>
      </w:r>
      <w:proofErr w:type="spellEnd"/>
      <w:r w:rsidRPr="007B08B6">
        <w:t>. 2 im. Olimpijczyków Polskich</w:t>
      </w:r>
      <w:bookmarkStart w:id="3" w:name="_Hlk22552741"/>
      <w:bookmarkEnd w:id="1"/>
      <w:r w:rsidRPr="007B08B6">
        <w:t>, ul. Mała Poznańska 1, 64-610 Rogoźno</w:t>
      </w:r>
      <w:bookmarkEnd w:id="2"/>
      <w:bookmarkEnd w:id="3"/>
      <w:r>
        <w:t xml:space="preserve"> w celu organizacji i przeprowadzania obchodów Jubileuszu 75-lecia.</w:t>
      </w:r>
    </w:p>
    <w:p w:rsidR="00743C39" w:rsidRDefault="00743C39" w:rsidP="00743C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43C3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3C39" w:rsidRPr="00743C39" w:rsidRDefault="00743C39" w:rsidP="00743C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Wyślij formularz </w:t>
      </w:r>
    </w:p>
    <w:p w:rsidR="00D94AEE" w:rsidRDefault="00D94AEE"/>
    <w:sectPr w:rsidR="00D94AEE" w:rsidSect="0028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C39"/>
    <w:rsid w:val="000B7835"/>
    <w:rsid w:val="00286E95"/>
    <w:rsid w:val="003B0243"/>
    <w:rsid w:val="00617215"/>
    <w:rsid w:val="00743C39"/>
    <w:rsid w:val="00CD559E"/>
    <w:rsid w:val="00D94AEE"/>
    <w:rsid w:val="00D95BF9"/>
    <w:rsid w:val="00DD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0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://2lo.poznan.pl/wp-content/uploads/2019/05/II-LO_zgody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2lo.poznan.pl/wp-content/uploads/2019/05/RODO_klauzula-informacyjna.doc" TargetMode="Externa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Zasieczna</dc:creator>
  <cp:lastModifiedBy>Karolak</cp:lastModifiedBy>
  <cp:revision>2</cp:revision>
  <cp:lastPrinted>2019-10-22T05:44:00Z</cp:lastPrinted>
  <dcterms:created xsi:type="dcterms:W3CDTF">2020-02-23T17:50:00Z</dcterms:created>
  <dcterms:modified xsi:type="dcterms:W3CDTF">2020-02-23T17:50:00Z</dcterms:modified>
</cp:coreProperties>
</file>