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193C" w14:textId="77777777" w:rsidR="00D741FC" w:rsidRDefault="00D741FC" w:rsidP="00003710"/>
    <w:p w14:paraId="6DCCE537" w14:textId="77777777" w:rsidR="00D741FC" w:rsidRPr="004F4BF3" w:rsidRDefault="00D741FC" w:rsidP="00D741FC">
      <w:pPr>
        <w:rPr>
          <w:sz w:val="28"/>
          <w:szCs w:val="28"/>
        </w:rPr>
      </w:pPr>
      <w:r w:rsidRPr="004F4BF3">
        <w:rPr>
          <w:sz w:val="28"/>
          <w:szCs w:val="28"/>
        </w:rPr>
        <w:t xml:space="preserve">Przysposobienie do pracy klasa I, II </w:t>
      </w:r>
      <w:proofErr w:type="spellStart"/>
      <w:r w:rsidRPr="004F4BF3">
        <w:rPr>
          <w:sz w:val="28"/>
          <w:szCs w:val="28"/>
        </w:rPr>
        <w:t>SPdP</w:t>
      </w:r>
      <w:proofErr w:type="spellEnd"/>
    </w:p>
    <w:p w14:paraId="688267B0" w14:textId="77777777" w:rsidR="00D741FC" w:rsidRPr="004F4BF3" w:rsidRDefault="00D741FC" w:rsidP="00D741FC">
      <w:pPr>
        <w:rPr>
          <w:sz w:val="28"/>
          <w:szCs w:val="28"/>
        </w:rPr>
      </w:pPr>
      <w:r w:rsidRPr="004F4BF3">
        <w:rPr>
          <w:sz w:val="28"/>
          <w:szCs w:val="28"/>
        </w:rPr>
        <w:t xml:space="preserve">Dzień </w:t>
      </w:r>
      <w:r>
        <w:rPr>
          <w:sz w:val="28"/>
          <w:szCs w:val="28"/>
        </w:rPr>
        <w:t>29. 05. 2020</w:t>
      </w:r>
    </w:p>
    <w:p w14:paraId="6DD0BCC0" w14:textId="1C5E9832" w:rsidR="00D741FC" w:rsidRDefault="00D741FC" w:rsidP="00D741FC">
      <w:pPr>
        <w:rPr>
          <w:sz w:val="28"/>
          <w:szCs w:val="28"/>
        </w:rPr>
      </w:pPr>
      <w:r w:rsidRPr="004F4BF3">
        <w:rPr>
          <w:sz w:val="28"/>
          <w:szCs w:val="28"/>
        </w:rPr>
        <w:t xml:space="preserve">Temat: </w:t>
      </w:r>
      <w:r w:rsidR="0087027C" w:rsidRPr="0087027C">
        <w:rPr>
          <w:sz w:val="28"/>
          <w:szCs w:val="28"/>
          <w:u w:val="single"/>
        </w:rPr>
        <w:t>M</w:t>
      </w:r>
      <w:r w:rsidR="00B82AAA" w:rsidRPr="0087027C">
        <w:rPr>
          <w:sz w:val="28"/>
          <w:szCs w:val="28"/>
          <w:u w:val="single"/>
        </w:rPr>
        <w:t>oje ulubione warzywo</w:t>
      </w:r>
      <w:r w:rsidR="00BF45BE">
        <w:rPr>
          <w:sz w:val="28"/>
          <w:szCs w:val="28"/>
          <w:u w:val="single"/>
        </w:rPr>
        <w:t xml:space="preserve"> lub owoc</w:t>
      </w:r>
      <w:r w:rsidRPr="0087027C">
        <w:rPr>
          <w:sz w:val="28"/>
          <w:szCs w:val="28"/>
          <w:u w:val="single"/>
        </w:rPr>
        <w:t>.</w:t>
      </w:r>
    </w:p>
    <w:p w14:paraId="7BE60E94" w14:textId="77777777" w:rsidR="00D741FC" w:rsidRDefault="00D741FC" w:rsidP="00013018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43CA3548" w14:textId="27B87DB1" w:rsidR="00D741FC" w:rsidRDefault="00D741FC" w:rsidP="00013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7027C">
        <w:rPr>
          <w:sz w:val="28"/>
          <w:szCs w:val="28"/>
        </w:rPr>
        <w:t>przypomnienie nazw warzyw</w:t>
      </w:r>
      <w:r w:rsidR="00563B8A">
        <w:rPr>
          <w:sz w:val="28"/>
          <w:szCs w:val="28"/>
        </w:rPr>
        <w:t xml:space="preserve"> i owoców</w:t>
      </w:r>
      <w:r w:rsidR="0087027C">
        <w:rPr>
          <w:sz w:val="28"/>
          <w:szCs w:val="28"/>
        </w:rPr>
        <w:t xml:space="preserve"> </w:t>
      </w:r>
      <w:r w:rsidR="00563B8A">
        <w:rPr>
          <w:sz w:val="28"/>
          <w:szCs w:val="28"/>
        </w:rPr>
        <w:t>oraz</w:t>
      </w:r>
      <w:r w:rsidR="0087027C">
        <w:rPr>
          <w:sz w:val="28"/>
          <w:szCs w:val="28"/>
        </w:rPr>
        <w:t xml:space="preserve"> ich wyglądu,</w:t>
      </w:r>
    </w:p>
    <w:p w14:paraId="048DD022" w14:textId="32EB44DA" w:rsidR="0087027C" w:rsidRDefault="0087027C" w:rsidP="00013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8186E">
        <w:rPr>
          <w:sz w:val="28"/>
          <w:szCs w:val="28"/>
        </w:rPr>
        <w:t>rozwijanie wyobraźni i pomysłowości</w:t>
      </w:r>
      <w:r w:rsidR="00013018">
        <w:rPr>
          <w:sz w:val="28"/>
          <w:szCs w:val="28"/>
        </w:rPr>
        <w:t>.</w:t>
      </w:r>
    </w:p>
    <w:p w14:paraId="06BD1B71" w14:textId="1FD27307" w:rsidR="00013018" w:rsidRDefault="00013018" w:rsidP="00013018">
      <w:pPr>
        <w:spacing w:after="0"/>
        <w:rPr>
          <w:sz w:val="28"/>
          <w:szCs w:val="28"/>
        </w:rPr>
      </w:pPr>
    </w:p>
    <w:p w14:paraId="67939720" w14:textId="243345C9" w:rsidR="00013018" w:rsidRDefault="00013018" w:rsidP="00013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14:paraId="5E08E6DE" w14:textId="71BEC32C" w:rsidR="00911600" w:rsidRDefault="00911600" w:rsidP="00013018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Przypomnijcie sobie piramidę żywieniową</w:t>
      </w:r>
      <w:r w:rsidR="00EC6342">
        <w:rPr>
          <w:sz w:val="28"/>
          <w:szCs w:val="28"/>
        </w:rPr>
        <w:t xml:space="preserve">, </w:t>
      </w:r>
      <w:r w:rsidR="008B3FD4">
        <w:rPr>
          <w:sz w:val="28"/>
          <w:szCs w:val="28"/>
        </w:rPr>
        <w:t>jakie produkty znajdowały się na samym dole piramidy</w:t>
      </w:r>
      <w:r w:rsidR="00434BBF">
        <w:rPr>
          <w:sz w:val="28"/>
          <w:szCs w:val="28"/>
        </w:rPr>
        <w:t>.</w:t>
      </w:r>
    </w:p>
    <w:p w14:paraId="3E52654C" w14:textId="4B354E38" w:rsidR="00434BBF" w:rsidRDefault="00434BBF" w:rsidP="00434BB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Waszym zadaniem jest przygotowanie wybranego warzywa</w:t>
      </w:r>
      <w:r w:rsidR="00767C5F">
        <w:rPr>
          <w:sz w:val="28"/>
          <w:szCs w:val="28"/>
        </w:rPr>
        <w:t xml:space="preserve"> </w:t>
      </w:r>
      <w:r w:rsidR="00D95B88">
        <w:rPr>
          <w:sz w:val="28"/>
          <w:szCs w:val="28"/>
        </w:rPr>
        <w:t xml:space="preserve">lub owocu </w:t>
      </w:r>
      <w:r w:rsidR="00767C5F">
        <w:rPr>
          <w:sz w:val="28"/>
          <w:szCs w:val="28"/>
        </w:rPr>
        <w:t>za pomocą środków plastycznych.</w:t>
      </w:r>
    </w:p>
    <w:p w14:paraId="0F0338FB" w14:textId="3DAF9F85" w:rsidR="00767C5F" w:rsidRPr="00434BBF" w:rsidRDefault="00767C5F" w:rsidP="00434BB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Technika wykonania pracy jest dowolna</w:t>
      </w:r>
      <w:r w:rsidR="0035780C">
        <w:rPr>
          <w:sz w:val="28"/>
          <w:szCs w:val="28"/>
        </w:rPr>
        <w:t>.</w:t>
      </w:r>
    </w:p>
    <w:p w14:paraId="0AF89C94" w14:textId="77777777" w:rsidR="00565A2F" w:rsidRDefault="00565A2F" w:rsidP="00013018">
      <w:pPr>
        <w:spacing w:after="0"/>
        <w:rPr>
          <w:sz w:val="28"/>
          <w:szCs w:val="28"/>
        </w:rPr>
      </w:pPr>
    </w:p>
    <w:p w14:paraId="06362F4C" w14:textId="0BABBFD4" w:rsidR="00013018" w:rsidRDefault="00565A2F" w:rsidP="00013018">
      <w:pPr>
        <w:spacing w:after="0"/>
        <w:rPr>
          <w:sz w:val="28"/>
          <w:szCs w:val="28"/>
        </w:rPr>
      </w:pPr>
      <w:r>
        <w:rPr>
          <w:sz w:val="28"/>
          <w:szCs w:val="28"/>
        </w:rPr>
        <w:t>Kilka podpowiedzi.</w:t>
      </w:r>
    </w:p>
    <w:p w14:paraId="56EADA4B" w14:textId="77777777" w:rsidR="00565A2F" w:rsidRPr="004F4BF3" w:rsidRDefault="00565A2F" w:rsidP="00013018">
      <w:pPr>
        <w:spacing w:after="0"/>
        <w:rPr>
          <w:sz w:val="28"/>
          <w:szCs w:val="28"/>
        </w:rPr>
      </w:pPr>
      <w:bookmarkStart w:id="0" w:name="_GoBack"/>
      <w:bookmarkEnd w:id="0"/>
    </w:p>
    <w:p w14:paraId="3F6AEC30" w14:textId="15879859" w:rsidR="003274A1" w:rsidRDefault="00003710" w:rsidP="00003710">
      <w:r>
        <w:rPr>
          <w:noProof/>
        </w:rPr>
        <w:drawing>
          <wp:inline distT="0" distB="0" distL="0" distR="0" wp14:anchorId="04F6000D" wp14:editId="6E2B3C0D">
            <wp:extent cx="2217420" cy="2706556"/>
            <wp:effectExtent l="0" t="0" r="0" b="0"/>
            <wp:docPr id="1" name="Obraz 1" descr="АППЛИКАЦИЯ ИЗ ЦВЕТНОЙ БУМАГИ. Объемная аппликация 'Зеленый горошек', выполненная из цветной бумаги и салфет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ИЗ ЦВЕТНОЙ БУМАГИ. Объемная аппликация 'Зеленый горошек', выполненная из цветной бумаги и салфеток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24" cy="27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285019" wp14:editId="0B95A421">
            <wp:extent cx="3573780" cy="2382520"/>
            <wp:effectExtent l="0" t="0" r="7620" b="0"/>
            <wp:docPr id="2" name="Obraz 2" descr="Marchewka z efektem 3D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ewka z efektem 3D | Kreatywnie w do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3872" w14:textId="672C6462" w:rsidR="0035780C" w:rsidRDefault="0035780C" w:rsidP="00D95B88">
      <w:r>
        <w:rPr>
          <w:noProof/>
        </w:rPr>
        <w:drawing>
          <wp:inline distT="0" distB="0" distL="0" distR="0" wp14:anchorId="66282F64" wp14:editId="72845D9C">
            <wp:extent cx="2341712" cy="4158615"/>
            <wp:effectExtent l="5715" t="0" r="7620" b="762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5666" cy="41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B88">
        <w:t xml:space="preserve">        </w:t>
      </w:r>
      <w:r w:rsidR="00D95B88">
        <w:rPr>
          <w:noProof/>
        </w:rPr>
        <w:drawing>
          <wp:inline distT="0" distB="0" distL="0" distR="0" wp14:anchorId="64B549CA" wp14:editId="0C07D7A3">
            <wp:extent cx="1695767" cy="2423212"/>
            <wp:effectExtent l="0" t="0" r="0" b="0"/>
            <wp:docPr id="6" name="Obraz 6" descr="Paper crafts for kids simple paper dıy for kids crafts paper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crafts for kids simple paper dıy for kids crafts paper i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13" cy="24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CFE6" w14:textId="77777777" w:rsidR="00003710" w:rsidRDefault="00274AE2" w:rsidP="00003710">
      <w:r>
        <w:rPr>
          <w:noProof/>
        </w:rPr>
        <w:lastRenderedPageBreak/>
        <w:drawing>
          <wp:inline distT="0" distB="0" distL="0" distR="0" wp14:anchorId="06C63FB0" wp14:editId="7E85F12A">
            <wp:extent cx="2736346" cy="3419462"/>
            <wp:effectExtent l="0" t="0" r="6985" b="0"/>
            <wp:docPr id="3" name="Obraz 3" descr="Paper Plate Veggie Garden Craft For Kids - Easy Sprin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Plate Veggie Garden Craft For Kids - Easy Spring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78" cy="34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381DB3B" wp14:editId="57C453C1">
            <wp:extent cx="2567940" cy="3428825"/>
            <wp:effectExtent l="0" t="0" r="3810" b="635"/>
            <wp:docPr id="4" name="Obraz 4" descr="ПОДЕЛКИ С ДЕТЬМИ | ВАШ ДЕТСКИ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С ДЕТЬМИ | ВАШ ДЕТСКИЙ ПСИХОЛО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56" cy="34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5198" w14:textId="77777777" w:rsidR="00274AE2" w:rsidRDefault="00274AE2" w:rsidP="00003710"/>
    <w:sectPr w:rsidR="00274AE2" w:rsidSect="0035780C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219A"/>
    <w:multiLevelType w:val="hybridMultilevel"/>
    <w:tmpl w:val="7B5E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10"/>
    <w:rsid w:val="00003710"/>
    <w:rsid w:val="00013018"/>
    <w:rsid w:val="00274AE2"/>
    <w:rsid w:val="003274A1"/>
    <w:rsid w:val="0035780C"/>
    <w:rsid w:val="003665F8"/>
    <w:rsid w:val="00434BBF"/>
    <w:rsid w:val="005471ED"/>
    <w:rsid w:val="00563B8A"/>
    <w:rsid w:val="00565A2F"/>
    <w:rsid w:val="0058186E"/>
    <w:rsid w:val="00767C5F"/>
    <w:rsid w:val="0087027C"/>
    <w:rsid w:val="008B3FD4"/>
    <w:rsid w:val="008B4145"/>
    <w:rsid w:val="00911600"/>
    <w:rsid w:val="00B82AAA"/>
    <w:rsid w:val="00BF45BE"/>
    <w:rsid w:val="00D741FC"/>
    <w:rsid w:val="00D95B88"/>
    <w:rsid w:val="00E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0B93"/>
  <w15:chartTrackingRefBased/>
  <w15:docId w15:val="{6E6C3758-C49E-489C-AD07-4616765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17</cp:revision>
  <dcterms:created xsi:type="dcterms:W3CDTF">2020-05-27T09:05:00Z</dcterms:created>
  <dcterms:modified xsi:type="dcterms:W3CDTF">2020-05-28T05:37:00Z</dcterms:modified>
</cp:coreProperties>
</file>