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632461</wp:posOffset>
            </wp:positionH>
            <wp:positionV relativeFrom="page">
              <wp:posOffset>720089</wp:posOffset>
            </wp:positionV>
            <wp:extent cx="2644337" cy="47001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37" cy="4700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b w:val="1"/>
          <w:bCs w:val="1"/>
          <w:color w:val="0432ff"/>
          <w:u w:color="0432ff"/>
        </w:rPr>
      </w:pPr>
      <w:r>
        <w:rPr>
          <w:b w:val="1"/>
          <w:bCs w:val="1"/>
          <w:color w:val="0432ff"/>
          <w:u w:color="0432ff"/>
          <w:rtl w:val="0"/>
        </w:rPr>
        <w:t>KARTA PRACY - ZAJ</w:t>
      </w:r>
      <w:r>
        <w:rPr>
          <w:b w:val="1"/>
          <w:bCs w:val="1"/>
          <w:color w:val="0432ff"/>
          <w:u w:color="0432ff"/>
          <w:rtl w:val="0"/>
        </w:rPr>
        <w:t>Ę</w:t>
      </w:r>
      <w:r>
        <w:rPr>
          <w:b w:val="1"/>
          <w:bCs w:val="1"/>
          <w:color w:val="0432ff"/>
          <w:u w:color="0432ff"/>
          <w:rtl w:val="0"/>
          <w:lang w:val="de-DE"/>
        </w:rPr>
        <w:t>CIA PLASTYCZNE.</w:t>
      </w:r>
    </w:p>
    <w:p>
      <w:pPr>
        <w:pStyle w:val="Treść A"/>
        <w:rPr>
          <w:b w:val="1"/>
          <w:bCs w:val="1"/>
          <w:color w:val="0432ff"/>
          <w:u w:color="0432ff"/>
        </w:rPr>
      </w:pPr>
      <w:r>
        <w:rPr>
          <w:color w:val="0432ff"/>
          <w:u w:color="0432ff"/>
          <w:rtl w:val="0"/>
        </w:rPr>
        <w:t>/kompetencje osobiste i spo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eczne</w:t>
      </w:r>
      <w:r>
        <w:rPr>
          <w:b w:val="1"/>
          <w:bCs w:val="1"/>
          <w:color w:val="0432ff"/>
          <w:u w:color="0432ff"/>
          <w:rtl w:val="0"/>
        </w:rPr>
        <w:t>/</w:t>
      </w:r>
    </w:p>
    <w:p>
      <w:pPr>
        <w:pStyle w:val="Treść A"/>
      </w:pPr>
    </w:p>
    <w:p>
      <w:pPr>
        <w:pStyle w:val="Treść A"/>
        <w:rPr>
          <w:b w:val="1"/>
          <w:bCs w:val="1"/>
          <w:color w:val="ff2d21"/>
          <w:u w:color="ff2d21"/>
        </w:rPr>
      </w:pPr>
      <w:r>
        <w:rPr>
          <w:b w:val="1"/>
          <w:bCs w:val="1"/>
          <w:color w:val="0432ff"/>
          <w:u w:color="0432ff"/>
          <w:rtl w:val="0"/>
          <w:lang w:val="de-DE"/>
        </w:rPr>
        <w:t>TEMAT</w:t>
      </w:r>
      <w:r>
        <w:rPr>
          <w:rtl w:val="0"/>
        </w:rPr>
        <w:t xml:space="preserve">: </w:t>
      </w:r>
      <w:r>
        <w:rPr>
          <w:b w:val="1"/>
          <w:bCs w:val="1"/>
          <w:color w:val="ff2d21"/>
          <w:u w:color="ff2d21"/>
          <w:rtl w:val="0"/>
        </w:rPr>
        <w:t>SERCA OD SERCA.</w:t>
      </w:r>
    </w:p>
    <w:p>
      <w:pPr>
        <w:pStyle w:val="Treść A"/>
      </w:pPr>
    </w:p>
    <w:p>
      <w:pPr>
        <w:pStyle w:val="Treść A"/>
        <w:numPr>
          <w:ilvl w:val="5"/>
          <w:numId w:val="2"/>
        </w:numPr>
        <w:bidi w:val="0"/>
        <w:ind w:right="0"/>
        <w:jc w:val="left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>Zaj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cia o tematyce patriotycznej .</w:t>
      </w: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>Zaj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 xml:space="preserve">cia  - emocje, postawy.       </w:t>
      </w:r>
    </w:p>
    <w:p>
      <w:pPr>
        <w:pStyle w:val="Treść A"/>
        <w:rPr>
          <w:color w:val="0432ff"/>
          <w:u w:color="0432ff"/>
        </w:rPr>
      </w:pPr>
    </w:p>
    <w:p>
      <w:pPr>
        <w:pStyle w:val="Treść A"/>
        <w:rPr>
          <w:color w:val="0432ff"/>
          <w:u w:color="0432ff"/>
        </w:rPr>
      </w:pPr>
      <w:r>
        <w:rPr>
          <w:color w:val="0432ff"/>
          <w:u w:color="0432ff"/>
          <w:rtl w:val="0"/>
        </w:rPr>
        <w:t>MATERIA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  <w:lang w:val="es-ES_tradnl"/>
        </w:rPr>
        <w:t>Y DO ZAJ</w:t>
      </w:r>
      <w:r>
        <w:rPr>
          <w:color w:val="0432ff"/>
          <w:u w:color="0432ff"/>
          <w:rtl w:val="0"/>
        </w:rPr>
        <w:t>ĘĆ</w:t>
      </w:r>
      <w:r>
        <w:rPr>
          <w:color w:val="0432ff"/>
          <w:u w:color="0432ff"/>
          <w:rtl w:val="0"/>
        </w:rPr>
        <w:t>:</w:t>
      </w:r>
    </w:p>
    <w:p>
      <w:pPr>
        <w:pStyle w:val="Treść A"/>
        <w:rPr>
          <w:color w:val="0432ff"/>
          <w:u w:color="0432ff"/>
        </w:rPr>
      </w:pP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 xml:space="preserve"> Czerwony filc lub czerwony brystol.</w:t>
      </w: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color w:val="0432ff"/>
          <w:u w:color="0432ff"/>
          <w:rtl w:val="0"/>
          <w:lang w:val="it-IT"/>
        </w:rPr>
      </w:pPr>
      <w:r>
        <w:rPr>
          <w:color w:val="0432ff"/>
          <w:u w:color="0432ff"/>
          <w:rtl w:val="0"/>
          <w:lang w:val="it-IT"/>
        </w:rPr>
        <w:t xml:space="preserve"> Bia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e elementy zdobnicze np. guziczki, kulki, kokardki, koronka, tasiemka.</w:t>
      </w: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 xml:space="preserve"> No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yczki, klej , ig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a, nitka bia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  <w:lang w:val="it-IT"/>
        </w:rPr>
        <w:t>a, bia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y kordonek, o</w:t>
      </w:r>
      <w:r>
        <w:rPr>
          <w:color w:val="0432ff"/>
          <w:u w:color="0432ff"/>
          <w:rtl w:val="0"/>
        </w:rPr>
        <w:t>łó</w:t>
      </w:r>
      <w:r>
        <w:rPr>
          <w:color w:val="0432ff"/>
          <w:u w:color="0432ff"/>
          <w:rtl w:val="0"/>
        </w:rPr>
        <w:t>wek.</w:t>
      </w: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>Szablon w kszta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cie serca wyci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ty z cienkiej tekturki lub bia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ego brystolu.</w:t>
      </w:r>
    </w:p>
    <w:p>
      <w:pPr>
        <w:pStyle w:val="Treść A"/>
        <w:rPr>
          <w:color w:val="0432ff"/>
          <w:u w:color="0432ff"/>
        </w:rPr>
      </w:pPr>
    </w:p>
    <w:p>
      <w:pPr>
        <w:pStyle w:val="Treść A"/>
        <w:rPr>
          <w:color w:val="0432ff"/>
          <w:u w:color="0432ff"/>
        </w:rPr>
      </w:pPr>
      <w:r>
        <w:rPr>
          <w:color w:val="0432ff"/>
          <w:u w:color="0432ff"/>
          <w:rtl w:val="0"/>
        </w:rPr>
        <w:t>Czynno</w:t>
      </w:r>
      <w:r>
        <w:rPr>
          <w:color w:val="0432ff"/>
          <w:u w:color="0432ff"/>
          <w:rtl w:val="0"/>
        </w:rPr>
        <w:t>ś</w:t>
      </w:r>
      <w:r>
        <w:rPr>
          <w:color w:val="0432ff"/>
          <w:u w:color="0432ff"/>
          <w:rtl w:val="0"/>
        </w:rPr>
        <w:t>ci: rysowanie, wycinanie, szycie, naklejanie.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</w:rPr>
        <w:t>Na zdj</w:t>
      </w:r>
      <w:r>
        <w:rPr>
          <w:rtl w:val="0"/>
        </w:rPr>
        <w:t>ę</w:t>
      </w:r>
      <w:r>
        <w:rPr>
          <w:rtl w:val="0"/>
        </w:rPr>
        <w:t>ciu:</w:t>
      </w:r>
    </w:p>
    <w:p>
      <w:pPr>
        <w:pStyle w:val="Treść A"/>
      </w:pPr>
      <w:r>
        <w:rPr>
          <w:rtl w:val="0"/>
        </w:rPr>
        <w:t>Serca wykonane na zaj</w:t>
      </w:r>
      <w:r>
        <w:rPr>
          <w:rtl w:val="0"/>
        </w:rPr>
        <w:t>ę</w:t>
      </w:r>
      <w:r>
        <w:rPr>
          <w:rtl w:val="0"/>
        </w:rPr>
        <w:t xml:space="preserve">ciach pozalekcyjnych z okazji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ta Niepodleg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Treść A"/>
      </w:pPr>
      <w:r>
        <w:rPr>
          <w:rtl w:val="0"/>
        </w:rPr>
        <w:t>/ autor M.CH. /</w:t>
      </w:r>
    </w:p>
    <w:p>
      <w:pPr>
        <w:pStyle w:val="Treść A"/>
        <w:rPr>
          <w:color w:val="0432ff"/>
          <w:u w:color="0432ff"/>
        </w:rPr>
      </w:pPr>
    </w:p>
    <w:p>
      <w:pPr>
        <w:pStyle w:val="Treść A"/>
        <w:jc w:val="center"/>
        <w:rPr>
          <w:color w:val="0432ff"/>
          <w:u w:color="0432ff"/>
        </w:rPr>
      </w:pPr>
    </w:p>
    <w:p>
      <w:pPr>
        <w:pStyle w:val="Treść A"/>
        <w:jc w:val="center"/>
        <w:rPr>
          <w:color w:val="0432ff"/>
          <w:u w:color="0432ff"/>
        </w:rPr>
      </w:pPr>
    </w:p>
    <w:p>
      <w:pPr>
        <w:pStyle w:val="Treść A"/>
        <w:jc w:val="center"/>
        <w:rPr>
          <w:color w:val="0432ff"/>
          <w:u w:color="0432ff"/>
        </w:rPr>
      </w:pPr>
      <w:r>
        <w:rPr>
          <w:color w:val="0432ff"/>
          <w:u w:color="0432ff"/>
          <w:rtl w:val="0"/>
        </w:rPr>
        <w:t>DZIA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AMY!</w:t>
      </w:r>
    </w:p>
    <w:p>
      <w:pPr>
        <w:pStyle w:val="Treść A"/>
        <w:jc w:val="center"/>
        <w:rPr>
          <w:color w:val="0432ff"/>
          <w:u w:color="0432ff"/>
        </w:rPr>
      </w:pPr>
    </w:p>
    <w:p>
      <w:pPr>
        <w:pStyle w:val="Treść A"/>
        <w:numPr>
          <w:ilvl w:val="0"/>
          <w:numId w:val="5"/>
        </w:numPr>
        <w:bidi w:val="0"/>
        <w:ind w:right="0"/>
        <w:jc w:val="both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 xml:space="preserve"> Przygotuj sobie szablon serca. Na tekturce lub bia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ym brystolu narysuj serce i wytnij je.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 xml:space="preserve"> Nast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pnie wyci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te serce, czyli szablon po</w:t>
      </w:r>
      <w:r>
        <w:rPr>
          <w:color w:val="0432ff"/>
          <w:u w:color="0432ff"/>
          <w:rtl w:val="0"/>
        </w:rPr>
        <w:t xml:space="preserve">łóż </w:t>
      </w:r>
      <w:r>
        <w:rPr>
          <w:color w:val="0432ff"/>
          <w:u w:color="0432ff"/>
          <w:rtl w:val="0"/>
        </w:rPr>
        <w:t>na wybranym do pracy materiale, czyli na filcu lub na czerwonym brystolu i odrysuj jego kszta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t w kilku miejscach wybranego materia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u. Zwr</w:t>
      </w:r>
      <w:r>
        <w:rPr>
          <w:color w:val="0432ff"/>
          <w:u w:color="0432ff"/>
          <w:rtl w:val="0"/>
        </w:rPr>
        <w:t xml:space="preserve">óć </w:t>
      </w:r>
      <w:r>
        <w:rPr>
          <w:color w:val="0432ff"/>
          <w:u w:color="0432ff"/>
          <w:rtl w:val="0"/>
        </w:rPr>
        <w:t>uwag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, aby serca by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y blisko siebie. Wtedy z przygotowanego materia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u wytniesz ich wi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cej.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>Teraz wytnij no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yczkami serca z filcu lub brystolu.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>Serca z brystolu mo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esz ozdobi</w:t>
      </w:r>
      <w:r>
        <w:rPr>
          <w:color w:val="0432ff"/>
          <w:u w:color="0432ff"/>
          <w:rtl w:val="0"/>
        </w:rPr>
        <w:t xml:space="preserve">ć </w:t>
      </w:r>
      <w:r>
        <w:rPr>
          <w:color w:val="0432ff"/>
          <w:u w:color="0432ff"/>
          <w:rtl w:val="0"/>
        </w:rPr>
        <w:t>naklejaj</w:t>
      </w:r>
      <w:r>
        <w:rPr>
          <w:color w:val="0432ff"/>
          <w:u w:color="0432ff"/>
          <w:rtl w:val="0"/>
        </w:rPr>
        <w:t>ą</w:t>
      </w:r>
      <w:r>
        <w:rPr>
          <w:color w:val="0432ff"/>
          <w:u w:color="0432ff"/>
          <w:rtl w:val="0"/>
          <w:lang w:val="en-US"/>
        </w:rPr>
        <w:t>c tak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  <w:lang w:val="it-IT"/>
        </w:rPr>
        <w:t>e bia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  <w:lang w:val="en-US"/>
        </w:rPr>
        <w:t>e elementy, tak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e wyci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 xml:space="preserve">te z papieru. 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color w:val="0432ff"/>
          <w:u w:color="0432ff"/>
          <w:rtl w:val="0"/>
        </w:rPr>
      </w:pPr>
      <w:r>
        <w:rPr>
          <w:color w:val="0432ff"/>
          <w:u w:color="0432ff"/>
          <w:rtl w:val="0"/>
        </w:rPr>
        <w:t>Serca wyci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te z filcu wygl</w:t>
      </w:r>
      <w:r>
        <w:rPr>
          <w:color w:val="0432ff"/>
          <w:u w:color="0432ff"/>
          <w:rtl w:val="0"/>
        </w:rPr>
        <w:t>ą</w:t>
      </w:r>
      <w:r>
        <w:rPr>
          <w:color w:val="0432ff"/>
          <w:u w:color="0432ff"/>
          <w:rtl w:val="0"/>
        </w:rPr>
        <w:t>daj</w:t>
      </w:r>
      <w:r>
        <w:rPr>
          <w:color w:val="0432ff"/>
          <w:u w:color="0432ff"/>
          <w:rtl w:val="0"/>
        </w:rPr>
        <w:t xml:space="preserve">ą </w:t>
      </w:r>
      <w:r>
        <w:rPr>
          <w:color w:val="0432ff"/>
          <w:u w:color="0432ff"/>
          <w:rtl w:val="0"/>
        </w:rPr>
        <w:t xml:space="preserve">bardzo 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adnie, kiedy zostan</w:t>
      </w:r>
      <w:r>
        <w:rPr>
          <w:color w:val="0432ff"/>
          <w:u w:color="0432ff"/>
          <w:rtl w:val="0"/>
        </w:rPr>
        <w:t xml:space="preserve">ą </w:t>
      </w:r>
      <w:r>
        <w:rPr>
          <w:color w:val="0432ff"/>
          <w:u w:color="0432ff"/>
          <w:rtl w:val="0"/>
        </w:rPr>
        <w:t>obszyte  bia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 xml:space="preserve">ym kordonkiem. 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adnie wygl</w:t>
      </w:r>
      <w:r>
        <w:rPr>
          <w:color w:val="0432ff"/>
          <w:u w:color="0432ff"/>
          <w:rtl w:val="0"/>
        </w:rPr>
        <w:t>ą</w:t>
      </w:r>
      <w:r>
        <w:rPr>
          <w:color w:val="0432ff"/>
          <w:u w:color="0432ff"/>
          <w:rtl w:val="0"/>
          <w:lang w:val="it-IT"/>
        </w:rPr>
        <w:t xml:space="preserve">da </w:t>
      </w:r>
      <w:r>
        <w:rPr>
          <w:color w:val="0432ff"/>
          <w:u w:color="0432ff"/>
          <w:rtl w:val="0"/>
        </w:rPr>
        <w:t>ś</w:t>
      </w:r>
      <w:r>
        <w:rPr>
          <w:color w:val="0432ff"/>
          <w:u w:color="0432ff"/>
          <w:rtl w:val="0"/>
          <w:lang w:val="de-DE"/>
        </w:rPr>
        <w:t>cieg p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otkowy, ale je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eli jest to trudne, to serca b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d</w:t>
      </w:r>
      <w:r>
        <w:rPr>
          <w:color w:val="0432ff"/>
          <w:u w:color="0432ff"/>
          <w:rtl w:val="0"/>
        </w:rPr>
        <w:t xml:space="preserve">ą </w:t>
      </w:r>
      <w:r>
        <w:rPr>
          <w:color w:val="0432ff"/>
          <w:u w:color="0432ff"/>
          <w:rtl w:val="0"/>
        </w:rPr>
        <w:t>pi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kne tak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e bez obszycia.</w:t>
      </w:r>
    </w:p>
    <w:p>
      <w:pPr>
        <w:pStyle w:val="Treść A"/>
        <w:jc w:val="both"/>
        <w:rPr>
          <w:color w:val="0432ff"/>
          <w:u w:color="0432ff"/>
        </w:rPr>
      </w:pPr>
      <w:r>
        <w:rPr>
          <w:color w:val="0432ff"/>
          <w:u w:color="0432ff"/>
          <w:rtl w:val="0"/>
        </w:rPr>
        <w:t>Gdyby</w:t>
      </w:r>
      <w:r>
        <w:rPr>
          <w:color w:val="0432ff"/>
          <w:u w:color="0432ff"/>
          <w:rtl w:val="0"/>
        </w:rPr>
        <w:t xml:space="preserve">ś </w:t>
      </w:r>
      <w:r>
        <w:rPr>
          <w:color w:val="0432ff"/>
          <w:u w:color="0432ff"/>
          <w:rtl w:val="0"/>
        </w:rPr>
        <w:t>jednak chcia</w:t>
      </w:r>
      <w:r>
        <w:rPr>
          <w:color w:val="0432ff"/>
          <w:u w:color="0432ff"/>
          <w:rtl w:val="0"/>
        </w:rPr>
        <w:t xml:space="preserve">ł </w:t>
      </w:r>
      <w:r>
        <w:rPr>
          <w:color w:val="0432ff"/>
          <w:u w:color="0432ff"/>
          <w:rtl w:val="0"/>
        </w:rPr>
        <w:t>podj</w:t>
      </w:r>
      <w:r>
        <w:rPr>
          <w:color w:val="0432ff"/>
          <w:u w:color="0432ff"/>
          <w:rtl w:val="0"/>
        </w:rPr>
        <w:t xml:space="preserve">ąć </w:t>
      </w:r>
      <w:r>
        <w:rPr>
          <w:color w:val="0432ff"/>
          <w:u w:color="0432ff"/>
          <w:rtl w:val="0"/>
        </w:rPr>
        <w:t>wyzwanie i obszy</w:t>
      </w:r>
      <w:r>
        <w:rPr>
          <w:color w:val="0432ff"/>
          <w:u w:color="0432ff"/>
          <w:rtl w:val="0"/>
        </w:rPr>
        <w:t>ć ś</w:t>
      </w:r>
      <w:r>
        <w:rPr>
          <w:color w:val="0432ff"/>
          <w:u w:color="0432ff"/>
          <w:rtl w:val="0"/>
        </w:rPr>
        <w:t>ciegiem dzierganym, kt</w:t>
      </w:r>
      <w:r>
        <w:rPr>
          <w:color w:val="0432ff"/>
          <w:u w:color="0432ff"/>
          <w:rtl w:val="0"/>
          <w:lang w:val="es-ES_tradnl"/>
        </w:rPr>
        <w:t>ó</w:t>
      </w:r>
      <w:r>
        <w:rPr>
          <w:color w:val="0432ff"/>
          <w:u w:color="0432ff"/>
          <w:rtl w:val="0"/>
        </w:rPr>
        <w:t>ry cz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sto nazywany jest potocznie p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otkowym, to spos</w:t>
      </w:r>
      <w:r>
        <w:rPr>
          <w:color w:val="0432ff"/>
          <w:u w:color="0432ff"/>
          <w:rtl w:val="0"/>
          <w:lang w:val="es-ES_tradnl"/>
        </w:rPr>
        <w:t>ó</w:t>
      </w:r>
      <w:r>
        <w:rPr>
          <w:color w:val="0432ff"/>
          <w:u w:color="0432ff"/>
          <w:rtl w:val="0"/>
        </w:rPr>
        <w:t>b jego wykonania znajduje si</w:t>
      </w:r>
      <w:r>
        <w:rPr>
          <w:color w:val="0432ff"/>
          <w:u w:color="0432ff"/>
          <w:rtl w:val="0"/>
        </w:rPr>
        <w:t xml:space="preserve">ę </w:t>
      </w:r>
      <w:r>
        <w:rPr>
          <w:color w:val="0432ff"/>
          <w:u w:color="0432ff"/>
          <w:rtl w:val="0"/>
        </w:rPr>
        <w:t>w materiale pomocniczym  poni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ej.</w:t>
      </w:r>
    </w:p>
    <w:p>
      <w:pPr>
        <w:pStyle w:val="Treść A"/>
        <w:jc w:val="both"/>
        <w:rPr>
          <w:color w:val="0432ff"/>
          <w:u w:color="0432ff"/>
        </w:rPr>
      </w:pPr>
      <w:r>
        <w:rPr>
          <w:color w:val="0432ff"/>
          <w:u w:color="0432ff"/>
          <w:rtl w:val="0"/>
        </w:rPr>
        <w:t>6. Serca ozdabiasz wed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ug gustu i w zale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no</w:t>
      </w:r>
      <w:r>
        <w:rPr>
          <w:color w:val="0432ff"/>
          <w:u w:color="0432ff"/>
          <w:rtl w:val="0"/>
        </w:rPr>
        <w:t>ś</w:t>
      </w:r>
      <w:r>
        <w:rPr>
          <w:color w:val="0432ff"/>
          <w:u w:color="0432ff"/>
          <w:rtl w:val="0"/>
        </w:rPr>
        <w:t>ci od posiadanych ozd</w:t>
      </w:r>
      <w:r>
        <w:rPr>
          <w:color w:val="0432ff"/>
          <w:u w:color="0432ff"/>
          <w:rtl w:val="0"/>
          <w:lang w:val="es-ES_tradnl"/>
        </w:rPr>
        <w:t>ó</w:t>
      </w:r>
      <w:r>
        <w:rPr>
          <w:color w:val="0432ff"/>
          <w:u w:color="0432ff"/>
          <w:rtl w:val="0"/>
        </w:rPr>
        <w:t>b, kt</w:t>
      </w:r>
      <w:r>
        <w:rPr>
          <w:color w:val="0432ff"/>
          <w:u w:color="0432ff"/>
          <w:rtl w:val="0"/>
          <w:lang w:val="es-ES_tradnl"/>
        </w:rPr>
        <w:t>ó</w:t>
      </w:r>
      <w:r>
        <w:rPr>
          <w:color w:val="0432ff"/>
          <w:u w:color="0432ff"/>
          <w:rtl w:val="0"/>
          <w:lang w:val="en-US"/>
        </w:rPr>
        <w:t>re mo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na przyklei</w:t>
      </w:r>
      <w:r>
        <w:rPr>
          <w:color w:val="0432ff"/>
          <w:u w:color="0432ff"/>
          <w:rtl w:val="0"/>
        </w:rPr>
        <w:t xml:space="preserve">ć </w:t>
      </w:r>
      <w:r>
        <w:rPr>
          <w:color w:val="0432ff"/>
          <w:u w:color="0432ff"/>
          <w:rtl w:val="0"/>
        </w:rPr>
        <w:t>lub przyszy</w:t>
      </w:r>
      <w:r>
        <w:rPr>
          <w:color w:val="0432ff"/>
          <w:u w:color="0432ff"/>
          <w:rtl w:val="0"/>
        </w:rPr>
        <w:t>ć</w:t>
      </w:r>
      <w:r>
        <w:rPr>
          <w:color w:val="0432ff"/>
          <w:u w:color="0432ff"/>
          <w:rtl w:val="0"/>
        </w:rPr>
        <w:t xml:space="preserve">. </w:t>
      </w:r>
    </w:p>
    <w:p>
      <w:pPr>
        <w:pStyle w:val="Treść A"/>
        <w:jc w:val="both"/>
        <w:rPr>
          <w:color w:val="0432ff"/>
          <w:u w:color="0432ff"/>
        </w:rPr>
      </w:pPr>
      <w:r>
        <w:rPr>
          <w:color w:val="0432ff"/>
          <w:u w:color="0432ff"/>
          <w:rtl w:val="0"/>
        </w:rPr>
        <w:t>7. Do ka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dego serca przyszyj na p</w:t>
      </w:r>
      <w:r>
        <w:rPr>
          <w:color w:val="0432ff"/>
          <w:u w:color="0432ff"/>
          <w:rtl w:val="0"/>
        </w:rPr>
        <w:t xml:space="preserve">ół </w:t>
      </w:r>
      <w:r>
        <w:rPr>
          <w:color w:val="0432ff"/>
          <w:u w:color="0432ff"/>
          <w:rtl w:val="0"/>
        </w:rPr>
        <w:t>z</w:t>
      </w:r>
      <w:r>
        <w:rPr>
          <w:color w:val="0432ff"/>
          <w:u w:color="0432ff"/>
          <w:rtl w:val="0"/>
        </w:rPr>
        <w:t>ł</w:t>
      </w:r>
      <w:r>
        <w:rPr>
          <w:color w:val="0432ff"/>
          <w:u w:color="0432ff"/>
          <w:rtl w:val="0"/>
        </w:rPr>
        <w:t>o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on</w:t>
      </w:r>
      <w:r>
        <w:rPr>
          <w:color w:val="0432ff"/>
          <w:u w:color="0432ff"/>
          <w:rtl w:val="0"/>
        </w:rPr>
        <w:t xml:space="preserve">ą </w:t>
      </w:r>
      <w:r>
        <w:rPr>
          <w:color w:val="0432ff"/>
          <w:u w:color="0432ff"/>
          <w:rtl w:val="0"/>
        </w:rPr>
        <w:t>wst</w:t>
      </w:r>
      <w:r>
        <w:rPr>
          <w:color w:val="0432ff"/>
          <w:u w:color="0432ff"/>
          <w:rtl w:val="0"/>
        </w:rPr>
        <w:t>ąż</w:t>
      </w:r>
      <w:r>
        <w:rPr>
          <w:color w:val="0432ff"/>
          <w:u w:color="0432ff"/>
          <w:rtl w:val="0"/>
        </w:rPr>
        <w:t>k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, kt</w:t>
      </w:r>
      <w:r>
        <w:rPr>
          <w:color w:val="0432ff"/>
          <w:u w:color="0432ff"/>
          <w:rtl w:val="0"/>
          <w:lang w:val="es-ES_tradnl"/>
        </w:rPr>
        <w:t>ó</w:t>
      </w:r>
      <w:r>
        <w:rPr>
          <w:color w:val="0432ff"/>
          <w:u w:color="0432ff"/>
          <w:rtl w:val="0"/>
        </w:rPr>
        <w:t>ra b</w:t>
      </w:r>
      <w:r>
        <w:rPr>
          <w:color w:val="0432ff"/>
          <w:u w:color="0432ff"/>
          <w:rtl w:val="0"/>
        </w:rPr>
        <w:t>ę</w:t>
      </w:r>
      <w:r>
        <w:rPr>
          <w:color w:val="0432ff"/>
          <w:u w:color="0432ff"/>
          <w:rtl w:val="0"/>
        </w:rPr>
        <w:t>dzie zawieszk</w:t>
      </w:r>
      <w:r>
        <w:rPr>
          <w:color w:val="0432ff"/>
          <w:u w:color="0432ff"/>
          <w:rtl w:val="0"/>
        </w:rPr>
        <w:t>ą</w:t>
      </w:r>
      <w:r>
        <w:rPr>
          <w:color w:val="0432ff"/>
          <w:u w:color="0432ff"/>
          <w:rtl w:val="0"/>
        </w:rPr>
        <w:t>. Je</w:t>
      </w:r>
      <w:r>
        <w:rPr>
          <w:color w:val="0432ff"/>
          <w:u w:color="0432ff"/>
          <w:rtl w:val="0"/>
        </w:rPr>
        <w:t>ż</w:t>
      </w:r>
      <w:r>
        <w:rPr>
          <w:color w:val="0432ff"/>
          <w:u w:color="0432ff"/>
          <w:rtl w:val="0"/>
        </w:rPr>
        <w:t>eli nie potrafisz popro</w:t>
      </w:r>
      <w:r>
        <w:rPr>
          <w:color w:val="0432ff"/>
          <w:u w:color="0432ff"/>
          <w:rtl w:val="0"/>
        </w:rPr>
        <w:t xml:space="preserve">ś </w:t>
      </w:r>
      <w:r>
        <w:rPr>
          <w:color w:val="0432ff"/>
          <w:u w:color="0432ff"/>
          <w:rtl w:val="0"/>
        </w:rPr>
        <w:t>o pomoc.</w:t>
      </w:r>
    </w:p>
    <w:p>
      <w:pPr>
        <w:pStyle w:val="Treść A"/>
        <w:jc w:val="both"/>
        <w:rPr>
          <w:color w:val="0432ff"/>
          <w:u w:color="0432ff"/>
        </w:rPr>
      </w:pPr>
    </w:p>
    <w:p>
      <w:pPr>
        <w:pStyle w:val="Treść A"/>
        <w:jc w:val="both"/>
        <w:rPr>
          <w:b w:val="1"/>
          <w:bCs w:val="1"/>
          <w:color w:val="0432ff"/>
          <w:u w:color="0432ff"/>
        </w:rPr>
      </w:pPr>
      <w:r>
        <w:rPr>
          <w:b w:val="1"/>
          <w:bCs w:val="1"/>
          <w:color w:val="0432ff"/>
          <w:u w:color="0432ff"/>
          <w:rtl w:val="0"/>
        </w:rPr>
        <w:t>I koniec pracy! Teraz mo</w:t>
      </w:r>
      <w:r>
        <w:rPr>
          <w:b w:val="1"/>
          <w:bCs w:val="1"/>
          <w:color w:val="0432ff"/>
          <w:u w:color="0432ff"/>
          <w:rtl w:val="0"/>
        </w:rPr>
        <w:t>ż</w:t>
      </w:r>
      <w:r>
        <w:rPr>
          <w:b w:val="1"/>
          <w:bCs w:val="1"/>
          <w:color w:val="0432ff"/>
          <w:u w:color="0432ff"/>
          <w:rtl w:val="0"/>
        </w:rPr>
        <w:t>esz ofiarowa</w:t>
      </w:r>
      <w:r>
        <w:rPr>
          <w:b w:val="1"/>
          <w:bCs w:val="1"/>
          <w:color w:val="0432ff"/>
          <w:u w:color="0432ff"/>
          <w:rtl w:val="0"/>
        </w:rPr>
        <w:t xml:space="preserve">ć </w:t>
      </w:r>
      <w:r>
        <w:rPr>
          <w:b w:val="1"/>
          <w:bCs w:val="1"/>
          <w:color w:val="0432ff"/>
          <w:u w:color="0432ff"/>
          <w:rtl w:val="0"/>
        </w:rPr>
        <w:t>wykonane serce swoim bliskim.</w:t>
      </w:r>
    </w:p>
    <w:p>
      <w:pPr>
        <w:pStyle w:val="Treść A"/>
        <w:jc w:val="both"/>
        <w:rPr>
          <w:b w:val="1"/>
          <w:bCs w:val="1"/>
          <w:color w:val="0432ff"/>
          <w:u w:color="0432ff"/>
        </w:rPr>
      </w:pPr>
    </w:p>
    <w:p>
      <w:pPr>
        <w:pStyle w:val="Treść A"/>
        <w:jc w:val="both"/>
        <w:rPr>
          <w:b w:val="1"/>
          <w:bCs w:val="1"/>
          <w:color w:val="0432ff"/>
          <w:u w:color="0432ff"/>
        </w:rPr>
      </w:pPr>
      <w:r>
        <w:rPr>
          <w:b w:val="1"/>
          <w:bCs w:val="1"/>
          <w:color w:val="0432ff"/>
          <w:u w:color="0432ff"/>
          <w:rtl w:val="0"/>
        </w:rPr>
        <w:t>Powodzenia!</w:t>
      </w:r>
    </w:p>
    <w:p>
      <w:pPr>
        <w:pStyle w:val="Treść A"/>
        <w:jc w:val="both"/>
        <w:rPr>
          <w:b w:val="1"/>
          <w:bCs w:val="1"/>
          <w:color w:val="0432ff"/>
          <w:u w:color="0432ff"/>
        </w:rPr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  <w:jc w:val="center"/>
      </w:pPr>
    </w:p>
    <w:p>
      <w:pPr>
        <w:pStyle w:val="Treść A"/>
        <w:jc w:val="center"/>
        <w:rPr>
          <w:b w:val="1"/>
          <w:bCs w:val="1"/>
          <w:color w:val="ff2d21"/>
          <w:u w:color="ff2d21"/>
        </w:rPr>
      </w:pPr>
      <w:r>
        <w:rPr>
          <w:b w:val="1"/>
          <w:bCs w:val="1"/>
          <w:color w:val="ff2d21"/>
          <w:u w:color="ff2d21"/>
          <w:rtl w:val="0"/>
        </w:rPr>
        <w:t>MATERIA</w:t>
      </w:r>
      <w:r>
        <w:rPr>
          <w:b w:val="1"/>
          <w:bCs w:val="1"/>
          <w:color w:val="ff2d21"/>
          <w:u w:color="ff2d21"/>
          <w:rtl w:val="0"/>
        </w:rPr>
        <w:t xml:space="preserve">Ł </w:t>
      </w:r>
      <w:r>
        <w:rPr>
          <w:b w:val="1"/>
          <w:bCs w:val="1"/>
          <w:color w:val="ff2d21"/>
          <w:u w:color="ff2d21"/>
          <w:rtl w:val="0"/>
        </w:rPr>
        <w:t>POGL</w:t>
      </w:r>
      <w:r>
        <w:rPr>
          <w:b w:val="1"/>
          <w:bCs w:val="1"/>
          <w:color w:val="ff2d21"/>
          <w:u w:color="ff2d21"/>
          <w:rtl w:val="0"/>
        </w:rPr>
        <w:t>Ą</w:t>
      </w:r>
      <w:r>
        <w:rPr>
          <w:b w:val="1"/>
          <w:bCs w:val="1"/>
          <w:color w:val="ff2d21"/>
          <w:u w:color="ff2d21"/>
          <w:rtl w:val="0"/>
        </w:rPr>
        <w:t xml:space="preserve">DOWY - </w:t>
      </w:r>
      <w:r>
        <w:rPr>
          <w:b w:val="1"/>
          <w:bCs w:val="1"/>
          <w:color w:val="ff2d21"/>
          <w:u w:color="ff2d21"/>
          <w:rtl w:val="0"/>
        </w:rPr>
        <w:t>Ś</w:t>
      </w:r>
      <w:r>
        <w:rPr>
          <w:b w:val="1"/>
          <w:bCs w:val="1"/>
          <w:color w:val="ff2d21"/>
          <w:u w:color="ff2d21"/>
          <w:rtl w:val="0"/>
          <w:lang w:val="de-DE"/>
        </w:rPr>
        <w:t>CIEGI R</w:t>
      </w:r>
      <w:r>
        <w:rPr>
          <w:b w:val="1"/>
          <w:bCs w:val="1"/>
          <w:color w:val="ff2d21"/>
          <w:u w:color="ff2d21"/>
          <w:rtl w:val="0"/>
        </w:rPr>
        <w:t>Ę</w:t>
      </w:r>
      <w:r>
        <w:rPr>
          <w:b w:val="1"/>
          <w:bCs w:val="1"/>
          <w:color w:val="ff2d21"/>
          <w:u w:color="ff2d21"/>
          <w:rtl w:val="0"/>
          <w:lang w:val="de-DE"/>
        </w:rPr>
        <w:t xml:space="preserve">CZNE. </w:t>
      </w:r>
    </w:p>
    <w:p>
      <w:pPr>
        <w:pStyle w:val="Treść A"/>
        <w:jc w:val="center"/>
        <w:rPr>
          <w:b w:val="1"/>
          <w:bCs w:val="1"/>
          <w:color w:val="ff2d21"/>
          <w:u w:color="ff2d21"/>
        </w:rPr>
      </w:pPr>
      <w:r>
        <w:rPr>
          <w:b w:val="1"/>
          <w:bCs w:val="1"/>
          <w:color w:val="ff2d21"/>
          <w:u w:color="ff2d21"/>
          <w:rtl w:val="0"/>
        </w:rPr>
        <w:t>/uzupe</w:t>
      </w:r>
      <w:r>
        <w:rPr>
          <w:b w:val="1"/>
          <w:bCs w:val="1"/>
          <w:color w:val="ff2d21"/>
          <w:u w:color="ff2d21"/>
          <w:rtl w:val="0"/>
        </w:rPr>
        <w:t>ł</w:t>
      </w:r>
      <w:r>
        <w:rPr>
          <w:b w:val="1"/>
          <w:bCs w:val="1"/>
          <w:color w:val="ff2d21"/>
          <w:u w:color="ff2d21"/>
          <w:rtl w:val="0"/>
        </w:rPr>
        <w:t>nienie do karty pracy SERCA OD SERCA/</w:t>
      </w:r>
    </w:p>
    <w:p>
      <w:pPr>
        <w:pStyle w:val="Treść A"/>
        <w:rPr>
          <w:b w:val="1"/>
          <w:bCs w:val="1"/>
        </w:rPr>
      </w:pP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</w:rPr>
        <w:t>Opracowany graficznie materia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pobrany z INTERNETU.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Domyślne"/>
        <w:rPr>
          <w:color w:val="999999"/>
          <w:sz w:val="36"/>
          <w:szCs w:val="36"/>
          <w:u w:color="999999"/>
        </w:rPr>
      </w:pPr>
      <w:r>
        <w:rPr>
          <w:color w:val="e96655"/>
          <w:sz w:val="36"/>
          <w:szCs w:val="36"/>
          <w:u w:color="e96655"/>
        </w:rPr>
        <w:drawing>
          <wp:inline distT="0" distB="0" distL="0" distR="0">
            <wp:extent cx="6116320" cy="73262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32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jc w:val="both"/>
        <w:rPr>
          <w:color w:val="3f3f3f"/>
          <w:sz w:val="48"/>
          <w:szCs w:val="48"/>
          <w:u w:color="3f3f3f"/>
        </w:rPr>
      </w:pPr>
      <w:r>
        <w:rPr>
          <w:color w:val="3f3f3f"/>
          <w:sz w:val="48"/>
          <w:szCs w:val="48"/>
          <w:u w:color="3f3f3f"/>
        </w:rPr>
        <w:drawing>
          <wp:inline distT="0" distB="0" distL="0" distR="0">
            <wp:extent cx="6116320" cy="611632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11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rPr>
          <w:color w:val="3f3f3f"/>
          <w:sz w:val="48"/>
          <w:szCs w:val="48"/>
          <w:u w:color="3f3f3f"/>
          <w:shd w:val="clear" w:color="auto" w:fill="ffffff"/>
        </w:rPr>
      </w:pPr>
    </w:p>
    <w:p>
      <w:pPr>
        <w:pStyle w:val="Domyślne"/>
        <w:rPr>
          <w:color w:val="3f3f3f"/>
          <w:sz w:val="48"/>
          <w:szCs w:val="48"/>
          <w:u w:color="3f3f3f"/>
          <w:shd w:val="clear" w:color="auto" w:fill="ffffff"/>
        </w:rPr>
      </w:pPr>
    </w:p>
    <w:p>
      <w:pPr>
        <w:pStyle w:val="Domyślne"/>
        <w:rPr>
          <w:color w:val="3f3f3f"/>
          <w:u w:color="3f3f3f"/>
          <w:shd w:val="clear" w:color="auto" w:fill="ffffff"/>
        </w:rPr>
      </w:pPr>
    </w:p>
    <w:p>
      <w:pPr>
        <w:pStyle w:val="Domyślne"/>
        <w:rPr>
          <w:color w:val="3f3f3f"/>
          <w:u w:color="3f3f3f"/>
          <w:shd w:val="clear" w:color="auto" w:fill="ffffff"/>
        </w:rPr>
      </w:pP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Czy wiecie,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e szycie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czne to nie tylko fastryga? To wiecie na pewno, ale kt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re z Was </w:t>
      </w:r>
    </w:p>
    <w:p>
      <w:pPr>
        <w:pStyle w:val="Domyślne"/>
        <w:rPr>
          <w:color w:val="3f3f3f"/>
          <w:u w:color="3f3f3f"/>
          <w:shd w:val="clear" w:color="auto" w:fill="ffffff"/>
        </w:rPr>
      </w:pP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zastanawia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y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kiedy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ś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ile jest rodzaj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 i jakie zastosowania maj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 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ciegi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czne?</w:t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Wszystkim szycie kojarzy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 pierwszym rz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dzie z maszyn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do szycia i jest to zupe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nie naturalne. W obecnej chwili maszyna do szycia nie jest ju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niczym nadzwyczajnym i mo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na 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znale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źć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 ka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dym praktycznie domu. W sklepach mamy do dyspozycji naprawd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ogromny wyb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r maszyn wieloczynno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ciowych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óż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nej marki, klasy i prog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 cenowych. Ale przecie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nie zawsze tak by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it-IT"/>
        </w:rPr>
        <w:t>o.</w:t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Maszyna do szycia, cho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dzisiaj tak powszechna, jest z nami dopiero od XIX wieku, bo cho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ju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od 1755 roku konstruktorzy na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óż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ne sposoby starali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wymy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li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urz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dzenie szyj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en-US"/>
        </w:rPr>
        <w:t>ce, b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dnie zak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adaj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c,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it-IT"/>
        </w:rPr>
        <w:t>e ma na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ladowa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ruchy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cznego szycia, poprzez dwustronn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łę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z dziurk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 wiele, wiele innych pr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b i zaskakuj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cych pomys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w, dopiero urz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dzenie Amerykan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en-US"/>
        </w:rPr>
        <w:t>w Eliasa Howe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it-IT"/>
        </w:rPr>
        <w:t>a i Waltera Hunta by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o w stanie wykona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ć 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 st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bnowy. Prototyp tej maszyny powsta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ł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 1834 roku, czyli mniej wi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cej wtedy, kiery urodzi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ł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Edgar Degas, Mickiewicz ko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ń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czy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ł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pisa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 wydawa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ł </w:t>
      </w:r>
      <w:r>
        <w:rPr>
          <w:rFonts w:cs="Arial Unicode MS" w:eastAsia="Arial Unicode MS"/>
          <w:i w:val="1"/>
          <w:iCs w:val="1"/>
          <w:color w:val="3f3f3f"/>
          <w:u w:color="3f3f3f"/>
          <w:shd w:val="clear" w:color="auto" w:fill="ffffff"/>
          <w:rtl w:val="0"/>
        </w:rPr>
        <w:t>Pana Tadeusza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, a Fredro zaliczy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ł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prapremier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i w:val="1"/>
          <w:iCs w:val="1"/>
          <w:color w:val="3f3f3f"/>
          <w:u w:color="3f3f3f"/>
          <w:shd w:val="clear" w:color="auto" w:fill="ffffff"/>
          <w:rtl w:val="0"/>
        </w:rPr>
        <w:t>Zemsty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 ;) Jej udoskonalona wersja (maszyny, nie </w:t>
      </w:r>
      <w:r>
        <w:rPr>
          <w:rFonts w:cs="Arial Unicode MS" w:eastAsia="Arial Unicode MS"/>
          <w:i w:val="1"/>
          <w:iCs w:val="1"/>
          <w:color w:val="3f3f3f"/>
          <w:u w:color="3f3f3f"/>
          <w:shd w:val="clear" w:color="auto" w:fill="ffffff"/>
          <w:rtl w:val="0"/>
        </w:rPr>
        <w:t>Zemsty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 ;)) ujrza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a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wiat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o dzienne dwana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 lat p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óź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niej, a pierwsz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seri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maszyn wypu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ł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do sprzeda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de-DE"/>
        </w:rPr>
        <w:t>y August Clemens M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ller i by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o to w roku 1855. Oczywi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 my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my byli kapk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do ty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u, bo u nas w tym roku, w Krakowie, to dopiero mieszczanie na oczy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wiat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o elektryczne zobaczyli, po raz pierwszy zdaje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;)</w:t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Jak zatem radzili sobie ludzie zanim powsta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y te wspania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e urz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dzenia? Jak powstawa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y te przepi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kne suknie balowe pe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ne przepychu, falbanek i krynolinek?</w:t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Wszystkie, cz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sto misternie wykonane cz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 garderoby szyte by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en-US"/>
        </w:rPr>
        <w:t>y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cznie u modystek, gdzie kilka zatrudnionych szwaczek z mozo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em wykonywa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o najbardziej wyszukane cz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 odzie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y. Aby tego dokona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 zadowoli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wymagaj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klientel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, musia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y do perfekcji opanowa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óż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ne rodzaje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w, spos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b i technik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ich wykonania.</w:t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Na pocz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tek- co to jest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cieg?</w:t>
      </w:r>
    </w:p>
    <w:p>
      <w:pPr>
        <w:pStyle w:val="Domyślne"/>
        <w:jc w:val="both"/>
        <w:rPr>
          <w:color w:val="ff40ff"/>
          <w:u w:color="ff40ff"/>
          <w:shd w:val="clear" w:color="auto" w:fill="ffffff"/>
        </w:rPr>
      </w:pPr>
      <w:r>
        <w:rPr>
          <w:b w:val="1"/>
          <w:bCs w:val="1"/>
          <w:color w:val="ff40ff"/>
          <w:u w:color="ff40ff"/>
          <w:shd w:val="clear" w:color="auto" w:fill="ffffff"/>
          <w:rtl w:val="0"/>
        </w:rPr>
        <w:t>Ś</w:t>
      </w:r>
      <w:r>
        <w:rPr>
          <w:b w:val="1"/>
          <w:bCs w:val="1"/>
          <w:color w:val="ff40ff"/>
          <w:u w:color="ff40ff"/>
          <w:shd w:val="clear" w:color="auto" w:fill="ffffff"/>
          <w:rtl w:val="0"/>
        </w:rPr>
        <w:t>cieg jest to spos</w:t>
      </w:r>
      <w:r>
        <w:rPr>
          <w:b w:val="1"/>
          <w:bCs w:val="1"/>
          <w:color w:val="ff40ff"/>
          <w:u w:color="ff40ff"/>
          <w:shd w:val="clear" w:color="auto" w:fill="ffffff"/>
          <w:rtl w:val="0"/>
          <w:lang w:val="es-ES_tradnl"/>
        </w:rPr>
        <w:t>ó</w:t>
      </w:r>
      <w:r>
        <w:rPr>
          <w:b w:val="1"/>
          <w:bCs w:val="1"/>
          <w:color w:val="ff40ff"/>
          <w:u w:color="ff40ff"/>
          <w:shd w:val="clear" w:color="auto" w:fill="ffffff"/>
          <w:rtl w:val="0"/>
        </w:rPr>
        <w:t>b prowadzenia nitki na tkaninie, pomi</w:t>
      </w:r>
      <w:r>
        <w:rPr>
          <w:b w:val="1"/>
          <w:bCs w:val="1"/>
          <w:color w:val="ff40ff"/>
          <w:u w:color="ff40ff"/>
          <w:shd w:val="clear" w:color="auto" w:fill="ffffff"/>
          <w:rtl w:val="0"/>
        </w:rPr>
        <w:t>ę</w:t>
      </w:r>
      <w:r>
        <w:rPr>
          <w:b w:val="1"/>
          <w:bCs w:val="1"/>
          <w:color w:val="ff40ff"/>
          <w:u w:color="ff40ff"/>
          <w:shd w:val="clear" w:color="auto" w:fill="ffffff"/>
          <w:rtl w:val="0"/>
        </w:rPr>
        <w:t>dzy jednym a drugim nak</w:t>
      </w:r>
      <w:r>
        <w:rPr>
          <w:b w:val="1"/>
          <w:bCs w:val="1"/>
          <w:color w:val="ff40ff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40ff"/>
          <w:u w:color="ff40ff"/>
          <w:shd w:val="clear" w:color="auto" w:fill="ffffff"/>
          <w:rtl w:val="0"/>
        </w:rPr>
        <w:t>uciem materia</w:t>
      </w:r>
      <w:r>
        <w:rPr>
          <w:b w:val="1"/>
          <w:bCs w:val="1"/>
          <w:color w:val="ff40ff"/>
          <w:u w:color="ff40ff"/>
          <w:shd w:val="clear" w:color="auto" w:fill="ffffff"/>
          <w:rtl w:val="0"/>
        </w:rPr>
        <w:t>ł</w:t>
      </w:r>
      <w:r>
        <w:rPr>
          <w:b w:val="1"/>
          <w:bCs w:val="1"/>
          <w:color w:val="ff40ff"/>
          <w:u w:color="ff40ff"/>
          <w:shd w:val="clear" w:color="auto" w:fill="ffffff"/>
          <w:rtl w:val="0"/>
        </w:rPr>
        <w:t>u.</w:t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Tak dawniej, jak i dzi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, dzielimy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ciegi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czne na trzy podstawowe grupy: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ce, brzegowe i ozdobn.</w:t>
      </w:r>
    </w:p>
    <w:p>
      <w:pPr>
        <w:pStyle w:val="Domyślne"/>
        <w:rPr>
          <w:color w:val="3f3f3f"/>
          <w:u w:color="3f3f3f"/>
          <w:shd w:val="clear" w:color="auto" w:fill="ffffff"/>
        </w:rPr>
      </w:pPr>
    </w:p>
    <w:p>
      <w:pPr>
        <w:pStyle w:val="Domyślne"/>
        <w:jc w:val="both"/>
        <w:rPr>
          <w:color w:val="6ec038"/>
          <w:u w:color="6ec038"/>
          <w:shd w:val="clear" w:color="auto" w:fill="ffffff"/>
        </w:rPr>
      </w:pP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Zacznijmy</w:t>
      </w:r>
      <w:r>
        <w:rPr>
          <w:b w:val="1"/>
          <w:bCs w:val="1"/>
          <w:color w:val="6ec038"/>
          <w:u w:color="6ec038"/>
          <w:shd w:val="clear" w:color="auto" w:fill="ffffff"/>
          <w:rtl w:val="0"/>
        </w:rPr>
        <w:t xml:space="preserve"> 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 xml:space="preserve">zatem od pierwszej grupy- 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ś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 xml:space="preserve">ciegi 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łą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cz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ą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ce.</w:t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Jak sama nazwa wskazuje, ich zadaniem jest mocne i trwa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e po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czenie dw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ch osobnych kawa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k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 tkaniny. Aby tak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sta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en-US"/>
        </w:rPr>
        <w:t xml:space="preserve">o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 musi by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poprowadzony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wno, 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sto a nitka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wnomiernie doci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it-IT"/>
        </w:rPr>
        <w:t>gni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it-IT"/>
        </w:rPr>
        <w:t xml:space="preserve">ta. </w:t>
      </w:r>
    </w:p>
    <w:p>
      <w:pPr>
        <w:pStyle w:val="Domyślne"/>
        <w:rPr>
          <w:color w:val="3f3f3f"/>
          <w:u w:color="3f3f3f"/>
          <w:shd w:val="clear" w:color="auto" w:fill="ffffff"/>
        </w:rPr>
      </w:pP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Do tej grupy nale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y: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  <w:r>
        <w:rPr>
          <w:b w:val="1"/>
          <w:bCs w:val="1"/>
          <w:color w:val="3f3f3f"/>
          <w:u w:color="3f3f3f"/>
          <w:shd w:val="clear" w:color="auto" w:fill="ffffff"/>
          <w:rtl w:val="0"/>
        </w:rPr>
        <w:tab/>
        <w:t>•</w:t>
        <w:tab/>
      </w:r>
      <w:r>
        <w:rPr>
          <w:b w:val="1"/>
          <w:bCs w:val="1"/>
          <w:color w:val="3f3f3f"/>
          <w:u w:color="3f3f3f"/>
          <w:shd w:val="clear" w:color="auto" w:fill="ffffff"/>
          <w:rtl w:val="0"/>
          <w:lang w:val="sv-SE"/>
        </w:rPr>
        <w:t>fastryga</w:t>
      </w:r>
      <w:r>
        <w:rPr>
          <w:color w:val="3f3f3f"/>
          <w:u w:color="3f3f3f"/>
          <w:shd w:val="clear" w:color="auto" w:fill="ffffff"/>
          <w:rtl w:val="0"/>
        </w:rPr>
        <w:t xml:space="preserve">, jako 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cieg pomocniczy ma u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>atwi</w:t>
      </w:r>
      <w:r>
        <w:rPr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color w:val="3f3f3f"/>
          <w:u w:color="3f3f3f"/>
          <w:shd w:val="clear" w:color="auto" w:fill="ffffff"/>
          <w:rtl w:val="0"/>
        </w:rPr>
        <w:t>nam prac</w:t>
      </w:r>
      <w:r>
        <w:rPr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color w:val="3f3f3f"/>
          <w:u w:color="3f3f3f"/>
          <w:shd w:val="clear" w:color="auto" w:fill="ffffff"/>
          <w:rtl w:val="0"/>
        </w:rPr>
        <w:t>i ustabilizowa</w:t>
      </w:r>
      <w:r>
        <w:rPr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color w:val="3f3f3f"/>
          <w:u w:color="3f3f3f"/>
          <w:shd w:val="clear" w:color="auto" w:fill="ffffff"/>
          <w:rtl w:val="0"/>
        </w:rPr>
        <w:t>z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>o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</w:rPr>
        <w:t>one ze sob</w:t>
      </w:r>
      <w:r>
        <w:rPr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color w:val="3f3f3f"/>
          <w:u w:color="3f3f3f"/>
          <w:shd w:val="clear" w:color="auto" w:fill="ffffff"/>
          <w:rtl w:val="0"/>
        </w:rPr>
        <w:t>fragmenty tkaniny, zapobiegaj</w:t>
      </w:r>
      <w:r>
        <w:rPr>
          <w:color w:val="3f3f3f"/>
          <w:u w:color="3f3f3f"/>
          <w:shd w:val="clear" w:color="auto" w:fill="ffffff"/>
          <w:rtl w:val="0"/>
        </w:rPr>
        <w:t>ą</w:t>
      </w:r>
      <w:r>
        <w:rPr>
          <w:color w:val="3f3f3f"/>
          <w:u w:color="3f3f3f"/>
          <w:shd w:val="clear" w:color="auto" w:fill="ffffff"/>
          <w:rtl w:val="0"/>
        </w:rPr>
        <w:t xml:space="preserve">c ich przesuwaniu w trakcie wykonywania 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ciegu w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>a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ciwego. Fastryga umo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</w:rPr>
        <w:t>liwia nam r</w:t>
      </w:r>
      <w:r>
        <w:rPr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color w:val="3f3f3f"/>
          <w:u w:color="3f3f3f"/>
          <w:shd w:val="clear" w:color="auto" w:fill="ffffff"/>
          <w:rtl w:val="0"/>
        </w:rPr>
        <w:t>wnie</w:t>
      </w:r>
      <w:r>
        <w:rPr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color w:val="3f3f3f"/>
          <w:u w:color="3f3f3f"/>
          <w:shd w:val="clear" w:color="auto" w:fill="ffffff"/>
          <w:rtl w:val="0"/>
        </w:rPr>
        <w:t>marszczenie tkanin. Wykorzystuj</w:t>
      </w:r>
      <w:r>
        <w:rPr>
          <w:color w:val="3f3f3f"/>
          <w:u w:color="3f3f3f"/>
          <w:shd w:val="clear" w:color="auto" w:fill="ffffff"/>
          <w:rtl w:val="0"/>
        </w:rPr>
        <w:t>ą</w:t>
      </w:r>
      <w:r>
        <w:rPr>
          <w:color w:val="3f3f3f"/>
          <w:u w:color="3f3f3f"/>
          <w:shd w:val="clear" w:color="auto" w:fill="ffffff"/>
          <w:rtl w:val="0"/>
          <w:lang w:val="nl-NL"/>
        </w:rPr>
        <w:t xml:space="preserve">c ten 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 xml:space="preserve">cieg z 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>atwo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ci</w:t>
      </w:r>
      <w:r>
        <w:rPr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color w:val="3f3f3f"/>
          <w:u w:color="3f3f3f"/>
          <w:shd w:val="clear" w:color="auto" w:fill="ffffff"/>
          <w:rtl w:val="0"/>
        </w:rPr>
        <w:t>uformujemy ka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</w:rPr>
        <w:t>d</w:t>
      </w:r>
      <w:r>
        <w:rPr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color w:val="3f3f3f"/>
          <w:u w:color="3f3f3f"/>
          <w:shd w:val="clear" w:color="auto" w:fill="ffffff"/>
          <w:rtl w:val="0"/>
        </w:rPr>
        <w:t>falbank</w:t>
      </w:r>
      <w:r>
        <w:rPr>
          <w:color w:val="3f3f3f"/>
          <w:u w:color="3f3f3f"/>
          <w:shd w:val="clear" w:color="auto" w:fill="ffffff"/>
          <w:rtl w:val="0"/>
        </w:rPr>
        <w:t>ę</w:t>
      </w:r>
      <w:r>
        <w:rPr>
          <w:color w:val="3f3f3f"/>
          <w:u w:color="3f3f3f"/>
          <w:shd w:val="clear" w:color="auto" w:fill="ffffff"/>
          <w:rtl w:val="0"/>
        </w:rPr>
        <w:t>.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tab/>
      </w:r>
      <w:r>
        <w:rPr>
          <w:color w:val="3f3f3f"/>
          <w:sz w:val="32"/>
          <w:szCs w:val="32"/>
          <w:u w:color="3f3f3f"/>
        </w:rPr>
        <w:drawing>
          <wp:inline distT="0" distB="0" distL="0" distR="0">
            <wp:extent cx="3810000" cy="2286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•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ab/>
        <w:t>ś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cieg za ig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łą</w:t>
      </w:r>
      <w:r>
        <w:rPr>
          <w:color w:val="3f3f3f"/>
          <w:u w:color="3f3f3f"/>
          <w:shd w:val="clear" w:color="auto" w:fill="ffffff"/>
          <w:rtl w:val="0"/>
        </w:rPr>
        <w:t xml:space="preserve"> wykonany prawid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>owo, mocno i trwale po</w:t>
      </w:r>
      <w:r>
        <w:rPr>
          <w:color w:val="3f3f3f"/>
          <w:u w:color="3f3f3f"/>
          <w:shd w:val="clear" w:color="auto" w:fill="ffffff"/>
          <w:rtl w:val="0"/>
        </w:rPr>
        <w:t>łą</w:t>
      </w:r>
      <w:r>
        <w:rPr>
          <w:color w:val="3f3f3f"/>
          <w:u w:color="3f3f3f"/>
          <w:shd w:val="clear" w:color="auto" w:fill="ffffff"/>
          <w:rtl w:val="0"/>
        </w:rPr>
        <w:t>czy dwa kawa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>ki tkaniny. Szyj</w:t>
      </w:r>
      <w:r>
        <w:rPr>
          <w:color w:val="3f3f3f"/>
          <w:u w:color="3f3f3f"/>
          <w:shd w:val="clear" w:color="auto" w:fill="ffffff"/>
          <w:rtl w:val="0"/>
        </w:rPr>
        <w:t>ą</w:t>
      </w:r>
      <w:r>
        <w:rPr>
          <w:color w:val="3f3f3f"/>
          <w:u w:color="3f3f3f"/>
          <w:shd w:val="clear" w:color="auto" w:fill="ffffff"/>
          <w:rtl w:val="0"/>
        </w:rPr>
        <w:t>c r</w:t>
      </w:r>
      <w:r>
        <w:rPr>
          <w:color w:val="3f3f3f"/>
          <w:u w:color="3f3f3f"/>
          <w:shd w:val="clear" w:color="auto" w:fill="ffffff"/>
          <w:rtl w:val="0"/>
        </w:rPr>
        <w:t>ę</w:t>
      </w:r>
      <w:r>
        <w:rPr>
          <w:color w:val="3f3f3f"/>
          <w:u w:color="3f3f3f"/>
          <w:shd w:val="clear" w:color="auto" w:fill="ffffff"/>
          <w:rtl w:val="0"/>
        </w:rPr>
        <w:t>cznie odzie</w:t>
      </w:r>
      <w:r>
        <w:rPr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color w:val="3f3f3f"/>
          <w:u w:color="3f3f3f"/>
          <w:shd w:val="clear" w:color="auto" w:fill="ffffff"/>
          <w:rtl w:val="0"/>
          <w:lang w:val="en-US"/>
        </w:rPr>
        <w:t>w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>a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 xml:space="preserve">nie tego 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ciegu b</w:t>
      </w:r>
      <w:r>
        <w:rPr>
          <w:color w:val="3f3f3f"/>
          <w:u w:color="3f3f3f"/>
          <w:shd w:val="clear" w:color="auto" w:fill="ffffff"/>
          <w:rtl w:val="0"/>
        </w:rPr>
        <w:t>ę</w:t>
      </w:r>
      <w:r>
        <w:rPr>
          <w:color w:val="3f3f3f"/>
          <w:u w:color="3f3f3f"/>
          <w:shd w:val="clear" w:color="auto" w:fill="ffffff"/>
          <w:rtl w:val="0"/>
        </w:rPr>
        <w:t>dziemy u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</w:rPr>
        <w:t>ywa</w:t>
      </w:r>
      <w:r>
        <w:rPr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color w:val="3f3f3f"/>
          <w:u w:color="3f3f3f"/>
          <w:shd w:val="clear" w:color="auto" w:fill="ffffff"/>
          <w:rtl w:val="0"/>
        </w:rPr>
        <w:t>najcz</w:t>
      </w:r>
      <w:r>
        <w:rPr>
          <w:color w:val="3f3f3f"/>
          <w:u w:color="3f3f3f"/>
          <w:shd w:val="clear" w:color="auto" w:fill="ffffff"/>
          <w:rtl w:val="0"/>
        </w:rPr>
        <w:t>ęś</w:t>
      </w:r>
      <w:r>
        <w:rPr>
          <w:color w:val="3f3f3f"/>
          <w:u w:color="3f3f3f"/>
          <w:shd w:val="clear" w:color="auto" w:fill="ffffff"/>
          <w:rtl w:val="0"/>
        </w:rPr>
        <w:t>ciej.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tab/>
      </w:r>
      <w:r>
        <w:rPr>
          <w:color w:val="3f3f3f"/>
          <w:sz w:val="32"/>
          <w:szCs w:val="32"/>
          <w:u w:color="3f3f3f"/>
        </w:rPr>
        <w:drawing>
          <wp:inline distT="0" distB="0" distL="0" distR="0">
            <wp:extent cx="3810000" cy="2336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3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•</w:t>
        <w:tab/>
        <w:t>ś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cieg st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ę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bnowy</w:t>
      </w:r>
      <w:r>
        <w:rPr>
          <w:color w:val="3f3f3f"/>
          <w:u w:color="3f3f3f"/>
          <w:shd w:val="clear" w:color="auto" w:fill="ffffff"/>
          <w:rtl w:val="0"/>
        </w:rPr>
        <w:t xml:space="preserve"> na wierzchniej stronie do z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 xml:space="preserve">udzenia przypomina 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 xml:space="preserve">cieg maszynowy pod warunkiem, 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</w:rPr>
        <w:t>e jest precyzyjnie i bardzo r</w:t>
      </w:r>
      <w:r>
        <w:rPr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color w:val="3f3f3f"/>
          <w:u w:color="3f3f3f"/>
          <w:shd w:val="clear" w:color="auto" w:fill="ffffff"/>
          <w:rtl w:val="0"/>
        </w:rPr>
        <w:t>wno wykonany. Mo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</w:rPr>
        <w:t xml:space="preserve">na nim </w:t>
      </w:r>
      <w:r>
        <w:rPr>
          <w:color w:val="3f3f3f"/>
          <w:u w:color="3f3f3f"/>
          <w:shd w:val="clear" w:color="auto" w:fill="ffffff"/>
          <w:rtl w:val="0"/>
        </w:rPr>
        <w:t>łą</w:t>
      </w:r>
      <w:r>
        <w:rPr>
          <w:color w:val="3f3f3f"/>
          <w:u w:color="3f3f3f"/>
          <w:shd w:val="clear" w:color="auto" w:fill="ffffff"/>
          <w:rtl w:val="0"/>
        </w:rPr>
        <w:t>czy</w:t>
      </w:r>
      <w:r>
        <w:rPr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color w:val="3f3f3f"/>
          <w:u w:color="3f3f3f"/>
          <w:shd w:val="clear" w:color="auto" w:fill="ffffff"/>
          <w:rtl w:val="0"/>
        </w:rPr>
        <w:t>dwa kawa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>ki tkaniny, ale r</w:t>
      </w:r>
      <w:r>
        <w:rPr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color w:val="3f3f3f"/>
          <w:u w:color="3f3f3f"/>
          <w:shd w:val="clear" w:color="auto" w:fill="ffffff"/>
          <w:rtl w:val="0"/>
        </w:rPr>
        <w:t>wnie</w:t>
      </w:r>
      <w:r>
        <w:rPr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color w:val="3f3f3f"/>
          <w:u w:color="3f3f3f"/>
          <w:shd w:val="clear" w:color="auto" w:fill="ffffff"/>
          <w:rtl w:val="0"/>
        </w:rPr>
        <w:t>mo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  <w:lang w:val="it-IT"/>
        </w:rPr>
        <w:t>e pe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>ni</w:t>
      </w:r>
      <w:r>
        <w:rPr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color w:val="3f3f3f"/>
          <w:u w:color="3f3f3f"/>
          <w:shd w:val="clear" w:color="auto" w:fill="ffffff"/>
          <w:rtl w:val="0"/>
        </w:rPr>
        <w:t>funkcj</w:t>
      </w:r>
      <w:r>
        <w:rPr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color w:val="3f3f3f"/>
          <w:u w:color="3f3f3f"/>
          <w:shd w:val="clear" w:color="auto" w:fill="ffffff"/>
          <w:rtl w:val="0"/>
        </w:rPr>
        <w:t>ozdobn</w:t>
      </w:r>
      <w:r>
        <w:rPr>
          <w:color w:val="3f3f3f"/>
          <w:u w:color="3f3f3f"/>
          <w:shd w:val="clear" w:color="auto" w:fill="ffffff"/>
          <w:rtl w:val="0"/>
        </w:rPr>
        <w:t>ą</w:t>
      </w:r>
      <w:r>
        <w:rPr>
          <w:color w:val="3f3f3f"/>
          <w:u w:color="3f3f3f"/>
          <w:shd w:val="clear" w:color="auto" w:fill="ffffff"/>
          <w:rtl w:val="0"/>
        </w:rPr>
        <w:t>. Gdy poprowadzimy go na prawej stronie wcze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niej po</w:t>
      </w:r>
      <w:r>
        <w:rPr>
          <w:color w:val="3f3f3f"/>
          <w:u w:color="3f3f3f"/>
          <w:shd w:val="clear" w:color="auto" w:fill="ffffff"/>
          <w:rtl w:val="0"/>
        </w:rPr>
        <w:t>łą</w:t>
      </w:r>
      <w:r>
        <w:rPr>
          <w:color w:val="3f3f3f"/>
          <w:u w:color="3f3f3f"/>
          <w:shd w:val="clear" w:color="auto" w:fill="ffffff"/>
          <w:rtl w:val="0"/>
        </w:rPr>
        <w:t>czonej tkaniny, uzyskamy tak dzi</w:t>
      </w:r>
      <w:r>
        <w:rPr>
          <w:color w:val="3f3f3f"/>
          <w:u w:color="3f3f3f"/>
          <w:shd w:val="clear" w:color="auto" w:fill="ffffff"/>
          <w:rtl w:val="0"/>
        </w:rPr>
        <w:t xml:space="preserve">ś </w:t>
      </w:r>
      <w:r>
        <w:rPr>
          <w:color w:val="3f3f3f"/>
          <w:u w:color="3f3f3f"/>
          <w:shd w:val="clear" w:color="auto" w:fill="ffffff"/>
          <w:rtl w:val="0"/>
        </w:rPr>
        <w:t>popularny efekt stebnowania. Ponadto dodatkowo wzmocnimy szew.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28"/>
          <w:szCs w:val="28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28"/>
          <w:szCs w:val="28"/>
          <w:u w:color="3f3f3f"/>
        </w:rPr>
      </w:pPr>
      <w:r>
        <w:rPr>
          <w:color w:val="3f3f3f"/>
          <w:sz w:val="28"/>
          <w:szCs w:val="28"/>
          <w:u w:color="3f3f3f"/>
        </w:rPr>
        <w:tab/>
      </w:r>
      <w:r>
        <w:rPr>
          <w:color w:val="3f3f3f"/>
          <w:sz w:val="28"/>
          <w:szCs w:val="28"/>
          <w:u w:color="3f3f3f"/>
        </w:rPr>
        <w:drawing>
          <wp:inline distT="0" distB="0" distL="0" distR="0">
            <wp:extent cx="3810000" cy="28448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4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ab/>
        <w:t>•</w:t>
        <w:tab/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ś</w:t>
      </w:r>
      <w:r>
        <w:rPr>
          <w:b w:val="1"/>
          <w:bCs w:val="1"/>
          <w:color w:val="3f3f3f"/>
          <w:u w:color="3f3f3f"/>
          <w:shd w:val="clear" w:color="auto" w:fill="ffffff"/>
          <w:rtl w:val="0"/>
          <w:lang w:val="de-DE"/>
        </w:rPr>
        <w:t xml:space="preserve">cieg 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ł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a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ń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cuszkowy</w:t>
      </w:r>
      <w:r>
        <w:rPr>
          <w:color w:val="3f3f3f"/>
          <w:u w:color="3f3f3f"/>
          <w:shd w:val="clear" w:color="auto" w:fill="ffffff"/>
          <w:rtl w:val="0"/>
        </w:rPr>
        <w:t xml:space="preserve"> najcz</w:t>
      </w:r>
      <w:r>
        <w:rPr>
          <w:color w:val="3f3f3f"/>
          <w:u w:color="3f3f3f"/>
          <w:shd w:val="clear" w:color="auto" w:fill="ffffff"/>
          <w:rtl w:val="0"/>
        </w:rPr>
        <w:t>ęś</w:t>
      </w:r>
      <w:r>
        <w:rPr>
          <w:color w:val="3f3f3f"/>
          <w:u w:color="3f3f3f"/>
          <w:shd w:val="clear" w:color="auto" w:fill="ffffff"/>
          <w:rtl w:val="0"/>
        </w:rPr>
        <w:t>ciej kojarzony z wyszywaniem i funkcj</w:t>
      </w:r>
      <w:r>
        <w:rPr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color w:val="3f3f3f"/>
          <w:u w:color="3f3f3f"/>
          <w:shd w:val="clear" w:color="auto" w:fill="ffffff"/>
          <w:rtl w:val="0"/>
        </w:rPr>
        <w:t>ozdobn</w:t>
      </w:r>
      <w:r>
        <w:rPr>
          <w:color w:val="3f3f3f"/>
          <w:u w:color="3f3f3f"/>
          <w:shd w:val="clear" w:color="auto" w:fill="ffffff"/>
          <w:rtl w:val="0"/>
        </w:rPr>
        <w:t>ą</w:t>
      </w:r>
      <w:r>
        <w:rPr>
          <w:color w:val="3f3f3f"/>
          <w:u w:color="3f3f3f"/>
          <w:shd w:val="clear" w:color="auto" w:fill="ffffff"/>
          <w:rtl w:val="0"/>
        </w:rPr>
        <w:t>, jest zupe</w:t>
      </w:r>
      <w:r>
        <w:rPr>
          <w:color w:val="3f3f3f"/>
          <w:u w:color="3f3f3f"/>
          <w:shd w:val="clear" w:color="auto" w:fill="ffffff"/>
          <w:rtl w:val="0"/>
        </w:rPr>
        <w:t>ł</w:t>
      </w:r>
      <w:r>
        <w:rPr>
          <w:color w:val="3f3f3f"/>
          <w:u w:color="3f3f3f"/>
          <w:shd w:val="clear" w:color="auto" w:fill="ffffff"/>
          <w:rtl w:val="0"/>
        </w:rPr>
        <w:t xml:space="preserve">nie zapomniany i pomijany jako 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  <w:lang w:val="de-DE"/>
        </w:rPr>
        <w:t xml:space="preserve">cieg </w:t>
      </w:r>
      <w:r>
        <w:rPr>
          <w:color w:val="3f3f3f"/>
          <w:u w:color="3f3f3f"/>
          <w:shd w:val="clear" w:color="auto" w:fill="ffffff"/>
          <w:rtl w:val="0"/>
        </w:rPr>
        <w:t>łą</w:t>
      </w:r>
      <w:r>
        <w:rPr>
          <w:color w:val="3f3f3f"/>
          <w:u w:color="3f3f3f"/>
          <w:shd w:val="clear" w:color="auto" w:fill="ffffff"/>
          <w:rtl w:val="0"/>
        </w:rPr>
        <w:t>cz</w:t>
      </w:r>
      <w:r>
        <w:rPr>
          <w:color w:val="3f3f3f"/>
          <w:u w:color="3f3f3f"/>
          <w:shd w:val="clear" w:color="auto" w:fill="ffffff"/>
          <w:rtl w:val="0"/>
        </w:rPr>
        <w:t>ą</w:t>
      </w:r>
      <w:r>
        <w:rPr>
          <w:color w:val="3f3f3f"/>
          <w:u w:color="3f3f3f"/>
          <w:shd w:val="clear" w:color="auto" w:fill="ffffff"/>
          <w:rtl w:val="0"/>
        </w:rPr>
        <w:t>cy. A szkoda, bo z powodzeniem mo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</w:rPr>
        <w:t>emy go zastosowa</w:t>
      </w:r>
      <w:r>
        <w:rPr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color w:val="3f3f3f"/>
          <w:u w:color="3f3f3f"/>
          <w:shd w:val="clear" w:color="auto" w:fill="ffffff"/>
          <w:rtl w:val="0"/>
          <w:lang w:val="pt-PT"/>
        </w:rPr>
        <w:t xml:space="preserve">do </w:t>
      </w:r>
      <w:r>
        <w:rPr>
          <w:color w:val="3f3f3f"/>
          <w:u w:color="3f3f3f"/>
          <w:shd w:val="clear" w:color="auto" w:fill="ffffff"/>
          <w:rtl w:val="0"/>
        </w:rPr>
        <w:t>łą</w:t>
      </w:r>
      <w:r>
        <w:rPr>
          <w:color w:val="3f3f3f"/>
          <w:u w:color="3f3f3f"/>
          <w:shd w:val="clear" w:color="auto" w:fill="ffffff"/>
          <w:rtl w:val="0"/>
        </w:rPr>
        <w:t xml:space="preserve">czenia dzianin. Jako 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jedyny</w:t>
      </w:r>
      <w:r>
        <w:rPr>
          <w:color w:val="3f3f3f"/>
          <w:u w:color="3f3f3f"/>
          <w:shd w:val="clear" w:color="auto" w:fill="ffffff"/>
          <w:rtl w:val="0"/>
          <w:lang w:val="en-US"/>
        </w:rPr>
        <w:t xml:space="preserve"> w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r</w:t>
      </w:r>
      <w:r>
        <w:rPr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color w:val="3f3f3f"/>
          <w:u w:color="3f3f3f"/>
          <w:shd w:val="clear" w:color="auto" w:fill="ffffff"/>
          <w:rtl w:val="0"/>
        </w:rPr>
        <w:t xml:space="preserve">d 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cieg</w:t>
      </w:r>
      <w:r>
        <w:rPr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color w:val="3f3f3f"/>
          <w:u w:color="3f3f3f"/>
          <w:shd w:val="clear" w:color="auto" w:fill="ffffff"/>
          <w:rtl w:val="0"/>
        </w:rPr>
        <w:t xml:space="preserve">w </w:t>
      </w:r>
      <w:r>
        <w:rPr>
          <w:color w:val="3f3f3f"/>
          <w:u w:color="3f3f3f"/>
          <w:shd w:val="clear" w:color="auto" w:fill="ffffff"/>
          <w:rtl w:val="0"/>
        </w:rPr>
        <w:t>łą</w:t>
      </w:r>
      <w:r>
        <w:rPr>
          <w:color w:val="3f3f3f"/>
          <w:u w:color="3f3f3f"/>
          <w:shd w:val="clear" w:color="auto" w:fill="ffffff"/>
          <w:rtl w:val="0"/>
        </w:rPr>
        <w:t>cz</w:t>
      </w:r>
      <w:r>
        <w:rPr>
          <w:color w:val="3f3f3f"/>
          <w:u w:color="3f3f3f"/>
          <w:shd w:val="clear" w:color="auto" w:fill="ffffff"/>
          <w:rtl w:val="0"/>
        </w:rPr>
        <w:t>ą</w:t>
      </w:r>
      <w:r>
        <w:rPr>
          <w:color w:val="3f3f3f"/>
          <w:u w:color="3f3f3f"/>
          <w:shd w:val="clear" w:color="auto" w:fill="ffffff"/>
          <w:rtl w:val="0"/>
        </w:rPr>
        <w:t xml:space="preserve">cych jest 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elastyczny</w:t>
      </w:r>
      <w:r>
        <w:rPr>
          <w:color w:val="3f3f3f"/>
          <w:u w:color="3f3f3f"/>
          <w:shd w:val="clear" w:color="auto" w:fill="ffffff"/>
          <w:rtl w:val="0"/>
        </w:rPr>
        <w:t>.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tab/>
        <w:tab/>
      </w:r>
      <w:r>
        <w:rPr>
          <w:color w:val="3f3f3f"/>
          <w:sz w:val="32"/>
          <w:szCs w:val="32"/>
          <w:u w:color="3f3f3f"/>
        </w:rPr>
        <w:drawing>
          <wp:inline distT="0" distB="0" distL="0" distR="0">
            <wp:extent cx="3810000" cy="23495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4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00fa92"/>
          <w:sz w:val="32"/>
          <w:szCs w:val="32"/>
          <w:u w:val="single" w:color="00fa92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Drug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 xml:space="preserve">ą 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grup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 xml:space="preserve">ą 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s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ą ś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ciegi brzegowe.</w:t>
      </w:r>
    </w:p>
    <w:p>
      <w:pPr>
        <w:pStyle w:val="Domyślne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Ich zadaniem jest zabezpieczenie brzeg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 tkaniny przed wysnuciem. Nie wystarczy bowiem uszy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sobie np. bluzeczk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, trzeba sprawi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ć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, aby po kilku praniach nie wystrz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pi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a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tkanina, bo w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wczas rozejd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nam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szwy. Do tej grupy nale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y:</w:t>
      </w:r>
    </w:p>
    <w:p>
      <w:pPr>
        <w:pStyle w:val="Domyślne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•</w:t>
        <w:tab/>
        <w:t>ś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cieg obrzucaj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ą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cy sko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ś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ny</w:t>
      </w:r>
      <w:r>
        <w:rPr>
          <w:color w:val="3f3f3f"/>
          <w:u w:color="3f3f3f"/>
          <w:shd w:val="clear" w:color="auto" w:fill="ffffff"/>
          <w:rtl w:val="0"/>
        </w:rPr>
        <w:t>, kt</w:t>
      </w:r>
      <w:r>
        <w:rPr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color w:val="3f3f3f"/>
          <w:u w:color="3f3f3f"/>
          <w:shd w:val="clear" w:color="auto" w:fill="ffffff"/>
          <w:rtl w:val="0"/>
        </w:rPr>
        <w:t>ry stosujemy praktycznie wy</w:t>
      </w:r>
      <w:r>
        <w:rPr>
          <w:color w:val="3f3f3f"/>
          <w:u w:color="3f3f3f"/>
          <w:shd w:val="clear" w:color="auto" w:fill="ffffff"/>
          <w:rtl w:val="0"/>
        </w:rPr>
        <w:t>łą</w:t>
      </w:r>
      <w:r>
        <w:rPr>
          <w:color w:val="3f3f3f"/>
          <w:u w:color="3f3f3f"/>
          <w:shd w:val="clear" w:color="auto" w:fill="ffffff"/>
          <w:rtl w:val="0"/>
        </w:rPr>
        <w:t>cznie do obrzucania brzegu tkaniny. Tu warto doda</w:t>
      </w:r>
      <w:r>
        <w:rPr>
          <w:color w:val="3f3f3f"/>
          <w:u w:color="3f3f3f"/>
          <w:shd w:val="clear" w:color="auto" w:fill="ffffff"/>
          <w:rtl w:val="0"/>
        </w:rPr>
        <w:t>ć</w:t>
      </w:r>
      <w:r>
        <w:rPr>
          <w:color w:val="3f3f3f"/>
          <w:u w:color="3f3f3f"/>
          <w:shd w:val="clear" w:color="auto" w:fill="ffffff"/>
          <w:rtl w:val="0"/>
        </w:rPr>
        <w:t xml:space="preserve">, 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</w:rPr>
        <w:t>e im cie</w:t>
      </w:r>
      <w:r>
        <w:rPr>
          <w:color w:val="3f3f3f"/>
          <w:u w:color="3f3f3f"/>
          <w:shd w:val="clear" w:color="auto" w:fill="ffffff"/>
          <w:rtl w:val="0"/>
        </w:rPr>
        <w:t>ń</w:t>
      </w:r>
      <w:r>
        <w:rPr>
          <w:color w:val="3f3f3f"/>
          <w:u w:color="3f3f3f"/>
          <w:shd w:val="clear" w:color="auto" w:fill="ffffff"/>
          <w:rtl w:val="0"/>
        </w:rPr>
        <w:t>sza tkanina tym g</w:t>
      </w:r>
      <w:r>
        <w:rPr>
          <w:color w:val="3f3f3f"/>
          <w:u w:color="3f3f3f"/>
          <w:shd w:val="clear" w:color="auto" w:fill="ffffff"/>
          <w:rtl w:val="0"/>
        </w:rPr>
        <w:t>ęś</w:t>
      </w:r>
      <w:r>
        <w:rPr>
          <w:color w:val="3f3f3f"/>
          <w:u w:color="3f3f3f"/>
          <w:shd w:val="clear" w:color="auto" w:fill="ffffff"/>
          <w:rtl w:val="0"/>
        </w:rPr>
        <w:t xml:space="preserve">ciejszy 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cieg.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</w:rPr>
      </w:pPr>
      <w:r>
        <w:rPr>
          <w:color w:val="3f3f3f"/>
          <w:u w:color="3f3f3f"/>
        </w:rPr>
        <w:tab/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</w:rPr>
      </w:pPr>
      <w:r>
        <w:rPr>
          <w:color w:val="3f3f3f"/>
          <w:u w:color="3f3f3f"/>
        </w:rPr>
        <w:drawing>
          <wp:inline distT="0" distB="0" distL="0" distR="0">
            <wp:extent cx="3810000" cy="24765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u w:color="3f3f3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ff2d21"/>
          <w:sz w:val="42"/>
          <w:szCs w:val="42"/>
          <w:u w:color="ff2d21"/>
          <w:shd w:val="clear" w:color="auto" w:fill="ffffff"/>
        </w:rPr>
      </w:pPr>
      <w:r>
        <w:rPr>
          <w:b w:val="1"/>
          <w:bCs w:val="1"/>
          <w:color w:val="ff2d21"/>
          <w:sz w:val="42"/>
          <w:szCs w:val="42"/>
          <w:u w:color="ff2d21"/>
          <w:shd w:val="clear" w:color="auto" w:fill="ffffff"/>
          <w:rtl w:val="0"/>
        </w:rPr>
        <w:t xml:space="preserve">TO NASZ </w:t>
      </w:r>
      <w:r>
        <w:rPr>
          <w:b w:val="1"/>
          <w:bCs w:val="1"/>
          <w:color w:val="ff2d21"/>
          <w:sz w:val="42"/>
          <w:szCs w:val="42"/>
          <w:u w:color="ff2d21"/>
          <w:shd w:val="clear" w:color="auto" w:fill="ffffff"/>
          <w:rtl w:val="0"/>
        </w:rPr>
        <w:t>Ś</w:t>
      </w:r>
      <w:r>
        <w:rPr>
          <w:b w:val="1"/>
          <w:bCs w:val="1"/>
          <w:color w:val="ff2d21"/>
          <w:sz w:val="42"/>
          <w:szCs w:val="42"/>
          <w:u w:color="ff2d21"/>
          <w:shd w:val="clear" w:color="auto" w:fill="ffffff"/>
          <w:rtl w:val="0"/>
        </w:rPr>
        <w:t>CIEG!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•</w:t>
        <w:tab/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ś</w:t>
      </w: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cieg dziergany</w:t>
      </w:r>
      <w:r>
        <w:rPr>
          <w:color w:val="3f3f3f"/>
          <w:u w:color="3f3f3f"/>
          <w:shd w:val="clear" w:color="auto" w:fill="ffffff"/>
          <w:rtl w:val="0"/>
        </w:rPr>
        <w:t xml:space="preserve"> rzadziej stosowany do wyka</w:t>
      </w:r>
      <w:r>
        <w:rPr>
          <w:color w:val="3f3f3f"/>
          <w:u w:color="3f3f3f"/>
          <w:shd w:val="clear" w:color="auto" w:fill="ffffff"/>
          <w:rtl w:val="0"/>
        </w:rPr>
        <w:t>ń</w:t>
      </w:r>
      <w:r>
        <w:rPr>
          <w:color w:val="3f3f3f"/>
          <w:u w:color="3f3f3f"/>
          <w:shd w:val="clear" w:color="auto" w:fill="ffffff"/>
          <w:rtl w:val="0"/>
        </w:rPr>
        <w:t>czania brzegu tkaniny, jest jednak niezast</w:t>
      </w:r>
      <w:r>
        <w:rPr>
          <w:color w:val="3f3f3f"/>
          <w:u w:color="3f3f3f"/>
          <w:shd w:val="clear" w:color="auto" w:fill="ffffff"/>
          <w:rtl w:val="0"/>
        </w:rPr>
        <w:t>ą</w:t>
      </w:r>
      <w:r>
        <w:rPr>
          <w:color w:val="3f3f3f"/>
          <w:u w:color="3f3f3f"/>
          <w:shd w:val="clear" w:color="auto" w:fill="ffffff"/>
          <w:rtl w:val="0"/>
        </w:rPr>
        <w:t>piony podczas r</w:t>
      </w:r>
      <w:r>
        <w:rPr>
          <w:color w:val="3f3f3f"/>
          <w:u w:color="3f3f3f"/>
          <w:shd w:val="clear" w:color="auto" w:fill="ffffff"/>
          <w:rtl w:val="0"/>
        </w:rPr>
        <w:t>ę</w:t>
      </w:r>
      <w:r>
        <w:rPr>
          <w:color w:val="3f3f3f"/>
          <w:u w:color="3f3f3f"/>
          <w:shd w:val="clear" w:color="auto" w:fill="ffffff"/>
          <w:rtl w:val="0"/>
        </w:rPr>
        <w:t>cznego dziergania dziurek pod guziki. Warto r</w:t>
      </w:r>
      <w:r>
        <w:rPr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color w:val="3f3f3f"/>
          <w:u w:color="3f3f3f"/>
          <w:shd w:val="clear" w:color="auto" w:fill="ffffff"/>
          <w:rtl w:val="0"/>
        </w:rPr>
        <w:t>wnie</w:t>
      </w:r>
      <w:r>
        <w:rPr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color w:val="3f3f3f"/>
          <w:u w:color="3f3f3f"/>
          <w:shd w:val="clear" w:color="auto" w:fill="ffffff"/>
          <w:rtl w:val="0"/>
        </w:rPr>
        <w:t>zaznaczy</w:t>
      </w:r>
      <w:r>
        <w:rPr>
          <w:color w:val="3f3f3f"/>
          <w:u w:color="3f3f3f"/>
          <w:shd w:val="clear" w:color="auto" w:fill="ffffff"/>
          <w:rtl w:val="0"/>
        </w:rPr>
        <w:t>ć</w:t>
      </w:r>
      <w:r>
        <w:rPr>
          <w:color w:val="3f3f3f"/>
          <w:u w:color="3f3f3f"/>
          <w:shd w:val="clear" w:color="auto" w:fill="ffffff"/>
          <w:rtl w:val="0"/>
        </w:rPr>
        <w:t xml:space="preserve">, </w:t>
      </w:r>
      <w:r>
        <w:rPr>
          <w:color w:val="3f3f3f"/>
          <w:u w:color="3f3f3f"/>
          <w:shd w:val="clear" w:color="auto" w:fill="ffffff"/>
          <w:rtl w:val="0"/>
        </w:rPr>
        <w:t>ż</w:t>
      </w:r>
      <w:r>
        <w:rPr>
          <w:color w:val="3f3f3f"/>
          <w:u w:color="3f3f3f"/>
          <w:shd w:val="clear" w:color="auto" w:fill="ffffff"/>
          <w:rtl w:val="0"/>
        </w:rPr>
        <w:t>e coraz cz</w:t>
      </w:r>
      <w:r>
        <w:rPr>
          <w:color w:val="3f3f3f"/>
          <w:u w:color="3f3f3f"/>
          <w:shd w:val="clear" w:color="auto" w:fill="ffffff"/>
          <w:rtl w:val="0"/>
        </w:rPr>
        <w:t>ęś</w:t>
      </w:r>
      <w:r>
        <w:rPr>
          <w:color w:val="3f3f3f"/>
          <w:u w:color="3f3f3f"/>
          <w:shd w:val="clear" w:color="auto" w:fill="ffffff"/>
          <w:rtl w:val="0"/>
        </w:rPr>
        <w:t xml:space="preserve">ciej jest on wykorzystywany jako </w:t>
      </w:r>
      <w:r>
        <w:rPr>
          <w:color w:val="3f3f3f"/>
          <w:u w:color="3f3f3f"/>
          <w:shd w:val="clear" w:color="auto" w:fill="ffffff"/>
          <w:rtl w:val="0"/>
        </w:rPr>
        <w:t>ś</w:t>
      </w:r>
      <w:r>
        <w:rPr>
          <w:color w:val="3f3f3f"/>
          <w:u w:color="3f3f3f"/>
          <w:shd w:val="clear" w:color="auto" w:fill="ffffff"/>
          <w:rtl w:val="0"/>
        </w:rPr>
        <w:t>cieg ozdobny, a wszystkim hafciarkom doskonale znany jest jako podstawowy przy wykonywaniu przepi</w:t>
      </w:r>
      <w:r>
        <w:rPr>
          <w:color w:val="3f3f3f"/>
          <w:u w:color="3f3f3f"/>
          <w:shd w:val="clear" w:color="auto" w:fill="ffffff"/>
          <w:rtl w:val="0"/>
        </w:rPr>
        <w:t>ę</w:t>
      </w:r>
      <w:r>
        <w:rPr>
          <w:color w:val="3f3f3f"/>
          <w:u w:color="3f3f3f"/>
          <w:shd w:val="clear" w:color="auto" w:fill="ffffff"/>
          <w:rtl w:val="0"/>
        </w:rPr>
        <w:t>knych haft</w:t>
      </w:r>
      <w:r>
        <w:rPr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color w:val="3f3f3f"/>
          <w:u w:color="3f3f3f"/>
          <w:shd w:val="clear" w:color="auto" w:fill="ffffff"/>
          <w:rtl w:val="0"/>
        </w:rPr>
        <w:t xml:space="preserve">w </w:t>
      </w:r>
      <w:r>
        <w:rPr>
          <w:b w:val="1"/>
          <w:bCs w:val="1"/>
          <w:color w:val="3f3f3f"/>
          <w:u w:color="3f3f3f"/>
          <w:shd w:val="clear" w:color="auto" w:fill="ffffff"/>
          <w:rtl w:val="0"/>
          <w:lang w:val="fr-FR"/>
        </w:rPr>
        <w:t>Richelieu</w:t>
      </w:r>
      <w:r>
        <w:rPr>
          <w:color w:val="3f3f3f"/>
          <w:u w:color="3f3f3f"/>
          <w:shd w:val="clear" w:color="auto" w:fill="ffffff"/>
          <w:rtl w:val="0"/>
        </w:rPr>
        <w:t xml:space="preserve"> &lt;3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u w:color="3f3f3f"/>
        </w:rPr>
      </w:pPr>
      <w:r>
        <w:rPr>
          <w:color w:val="3f3f3f"/>
          <w:u w:color="3f3f3f"/>
        </w:rPr>
        <w:tab/>
        <w:tab/>
      </w:r>
      <w:r>
        <w:rPr>
          <w:color w:val="3f3f3f"/>
          <w:u w:color="3f3f3f"/>
        </w:rPr>
        <w:drawing>
          <wp:inline distT="0" distB="0" distL="0" distR="0">
            <wp:extent cx="3543300" cy="38100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8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</w:p>
    <w:p>
      <w:pPr>
        <w:pStyle w:val="Domyślne"/>
        <w:jc w:val="both"/>
        <w:rPr>
          <w:b w:val="1"/>
          <w:bCs w:val="1"/>
          <w:color w:val="6ec038"/>
          <w:u w:val="single" w:color="6ec038"/>
          <w:shd w:val="clear" w:color="auto" w:fill="ffffff"/>
        </w:rPr>
      </w:pP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 xml:space="preserve">I wreszcie 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ś</w:t>
      </w:r>
      <w:r>
        <w:rPr>
          <w:b w:val="1"/>
          <w:bCs w:val="1"/>
          <w:color w:val="6ec038"/>
          <w:u w:val="single" w:color="6ec038"/>
          <w:shd w:val="clear" w:color="auto" w:fill="ffffff"/>
          <w:rtl w:val="0"/>
        </w:rPr>
        <w:t>ciegi ozdobne.</w:t>
      </w:r>
    </w:p>
    <w:p>
      <w:pPr>
        <w:pStyle w:val="Domyślne"/>
        <w:jc w:val="both"/>
        <w:rPr>
          <w:color w:val="3f3f3f"/>
          <w:u w:color="3f3f3f"/>
          <w:shd w:val="clear" w:color="auto" w:fill="ffffff"/>
        </w:rPr>
      </w:pP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Tu ju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nie jest konieczne rozpisywanie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nad ich zastosowaniem, bo ka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dy wie,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e maj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za zadanie zdobi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poszczeg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lne cz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 garderoby. Wykonywane najcz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ciej w kontrastowym kolorze na patkach, ko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nierzykach, karczkach czy mankietach maj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zwraca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na siebie uwag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 nada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naszej odzie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y swoistej wyj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tkowo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ci. Nie musz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zatem dodawa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ć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,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en-US"/>
        </w:rPr>
        <w:t>e w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nie z tego powodu nale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y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wykaza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szczeg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ln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precyzj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 cierpliwo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przy ich wykonywaniu.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 tych jest naprawd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wiele i tak naprawd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to ka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dy mo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e wymy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li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sw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j w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asny, bo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 to przecie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nic innego, jak spos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b prowadzenia nitki na tkaninie. Ja podam tylko kilka przyk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ad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en-US"/>
        </w:rPr>
        <w:t>w:</w:t>
      </w:r>
    </w:p>
    <w:p>
      <w:pPr>
        <w:pStyle w:val="Domyślne"/>
        <w:rPr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ab/>
        <w:t>•</w:t>
        <w:tab/>
        <w:t>ś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cieg sznureczkowy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drawing>
          <wp:inline distT="0" distB="0" distL="0" distR="0">
            <wp:extent cx="3810000" cy="19558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5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tab/>
        <w:tab/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ab/>
        <w:t>•</w:t>
        <w:tab/>
        <w:t>ś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cieg zakopia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ń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ski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drawing>
          <wp:inline distT="0" distB="0" distL="0" distR="0">
            <wp:extent cx="3810000" cy="13081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tab/>
        <w:tab/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tab/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•</w:t>
        <w:tab/>
        <w:t>ś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cieg krzy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ż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ykowy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drawing>
          <wp:inline distT="0" distB="0" distL="0" distR="0">
            <wp:extent cx="3810000" cy="21336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1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rPr>
          <w:color w:val="3f3f3f"/>
          <w:sz w:val="32"/>
          <w:szCs w:val="32"/>
          <w:u w:color="3f3f3f"/>
          <w:shd w:val="clear" w:color="auto" w:fill="ffffff"/>
        </w:rPr>
      </w:pPr>
      <w:r>
        <w:rPr>
          <w:rFonts w:cs="Arial Unicode MS" w:eastAsia="Arial Unicode MS" w:hint="default"/>
          <w:color w:val="3f3f3f"/>
          <w:sz w:val="32"/>
          <w:szCs w:val="32"/>
          <w:u w:color="3f3f3f"/>
          <w:shd w:val="clear" w:color="auto" w:fill="ffffff"/>
          <w:rtl w:val="0"/>
        </w:rPr>
        <w:t> 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tab/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jc w:val="both"/>
        <w:rPr>
          <w:color w:val="3f3f3f"/>
          <w:sz w:val="32"/>
          <w:szCs w:val="32"/>
          <w:u w:color="3f3f3f"/>
        </w:rPr>
      </w:pPr>
    </w:p>
    <w:p>
      <w:pPr>
        <w:pStyle w:val="Domyślne"/>
        <w:jc w:val="both"/>
        <w:rPr>
          <w:color w:val="3f3f3f"/>
          <w:sz w:val="32"/>
          <w:szCs w:val="32"/>
          <w:u w:color="3f3f3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ab/>
        <w:t>•</w:t>
        <w:tab/>
        <w:t>ś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  <w:lang w:val="de-DE"/>
        </w:rPr>
        <w:t>cieg ga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łą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zkowy</w:t>
      </w:r>
    </w:p>
    <w:p>
      <w:pPr>
        <w:pStyle w:val="Domyślne"/>
        <w:jc w:val="both"/>
        <w:rPr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drawing>
          <wp:inline distT="0" distB="0" distL="0" distR="0">
            <wp:extent cx="2730500" cy="38100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2.jpe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ab/>
        <w:t>•</w:t>
        <w:tab/>
        <w:t>ś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  <w:lang w:val="da-DK"/>
        </w:rPr>
        <w:t>cieg mere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ż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ka</w:t>
      </w:r>
    </w:p>
    <w:p>
      <w:pPr>
        <w:pStyle w:val="Domyślne"/>
        <w:jc w:val="both"/>
        <w:rPr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drawing>
          <wp:inline distT="0" distB="0" distL="0" distR="0">
            <wp:extent cx="3810000" cy="28194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3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ab/>
        <w:t>•</w:t>
        <w:tab/>
        <w:t>ś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cieg dziergany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drawing>
          <wp:inline distT="0" distB="0" distL="0" distR="0">
            <wp:extent cx="3543300" cy="38100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8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tab/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</w:pP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ab/>
        <w:t>•</w:t>
        <w:tab/>
        <w:t>ś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  <w:lang w:val="de-DE"/>
        </w:rPr>
        <w:t xml:space="preserve">cieg 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ł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a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ń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  <w:rtl w:val="0"/>
        </w:rPr>
        <w:t>cuszkowy</w:t>
      </w:r>
      <w:r>
        <w:rPr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color w:val="3f3f3f"/>
          <w:sz w:val="32"/>
          <w:szCs w:val="32"/>
          <w:u w:color="3f3f3f"/>
          <w:shd w:val="clear" w:color="auto" w:fill="ffffff"/>
        </w:rPr>
        <w:drawing>
          <wp:inline distT="0" distB="0" distL="0" distR="0">
            <wp:extent cx="3810000" cy="23495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6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4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220"/>
          <w:tab w:val="left" w:pos="720"/>
        </w:tabs>
        <w:ind w:left="720" w:hanging="720"/>
        <w:jc w:val="both"/>
        <w:rPr>
          <w:color w:val="3f3f3f"/>
          <w:sz w:val="32"/>
          <w:szCs w:val="32"/>
          <w:u w:color="3f3f3f"/>
        </w:rPr>
      </w:pPr>
      <w:r>
        <w:rPr>
          <w:color w:val="3f3f3f"/>
          <w:sz w:val="32"/>
          <w:szCs w:val="32"/>
          <w:u w:color="3f3f3f"/>
        </w:rPr>
        <w:tab/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 wiele, wiele innych.</w:t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Znaj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c podstawowe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ciegi 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czne, mo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ecie stworzy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niesko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ń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czon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ilo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ść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  <w:lang w:val="en-US"/>
        </w:rPr>
        <w:t>w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asnych kombinacji przeszy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ozdobnych :)</w:t>
      </w:r>
    </w:p>
    <w:p>
      <w:pPr>
        <w:pStyle w:val="Domyślne"/>
        <w:rPr>
          <w:color w:val="3f3f3f"/>
          <w:u w:color="3f3f3f"/>
          <w:shd w:val="clear" w:color="auto" w:fill="ffffff"/>
        </w:rPr>
      </w:pP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óż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mog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doda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od siebie. Chyba tylko tyle,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e pos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ł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uguj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tymi 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ciegami, przy wykazaniu si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odpowiedni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cierpliwo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 xml:space="preserve">, </w:t>
      </w:r>
      <w:r>
        <w:rPr>
          <w:rFonts w:cs="Arial Unicode MS" w:eastAsia="Arial Unicode MS"/>
          <w:b w:val="1"/>
          <w:bCs w:val="1"/>
          <w:color w:val="3f3f3f"/>
          <w:u w:color="3f3f3f"/>
          <w:shd w:val="clear" w:color="auto" w:fill="ffffff"/>
          <w:rtl w:val="0"/>
        </w:rPr>
        <w:t>mo</w:t>
      </w:r>
      <w:r>
        <w:rPr>
          <w:rFonts w:cs="Arial Unicode MS" w:eastAsia="Arial Unicode MS" w:hint="default"/>
          <w:b w:val="1"/>
          <w:bCs w:val="1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b w:val="1"/>
          <w:bCs w:val="1"/>
          <w:color w:val="3f3f3f"/>
          <w:u w:color="3f3f3f"/>
          <w:shd w:val="clear" w:color="auto" w:fill="ffffff"/>
          <w:rtl w:val="0"/>
        </w:rPr>
        <w:t>ecie spokojnie zabra</w:t>
      </w:r>
      <w:r>
        <w:rPr>
          <w:rFonts w:cs="Arial Unicode MS" w:eastAsia="Arial Unicode MS" w:hint="default"/>
          <w:b w:val="1"/>
          <w:bCs w:val="1"/>
          <w:color w:val="3f3f3f"/>
          <w:u w:color="3f3f3f"/>
          <w:shd w:val="clear" w:color="auto" w:fill="ffffff"/>
          <w:rtl w:val="0"/>
        </w:rPr>
        <w:t xml:space="preserve">ć </w:t>
      </w:r>
      <w:r>
        <w:rPr>
          <w:rFonts w:cs="Arial Unicode MS" w:eastAsia="Arial Unicode MS"/>
          <w:b w:val="1"/>
          <w:bCs w:val="1"/>
          <w:color w:val="3f3f3f"/>
          <w:u w:color="3f3f3f"/>
          <w:shd w:val="clear" w:color="auto" w:fill="ffffff"/>
          <w:rtl w:val="0"/>
        </w:rPr>
        <w:t>si</w:t>
      </w:r>
      <w:r>
        <w:rPr>
          <w:rFonts w:cs="Arial Unicode MS" w:eastAsia="Arial Unicode MS" w:hint="default"/>
          <w:b w:val="1"/>
          <w:bCs w:val="1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b w:val="1"/>
          <w:bCs w:val="1"/>
          <w:color w:val="3f3f3f"/>
          <w:u w:color="3f3f3f"/>
          <w:shd w:val="clear" w:color="auto" w:fill="ffffff"/>
          <w:rtl w:val="0"/>
        </w:rPr>
        <w:t>za szycie nie maj</w:t>
      </w:r>
      <w:r>
        <w:rPr>
          <w:rFonts w:cs="Arial Unicode MS" w:eastAsia="Arial Unicode MS" w:hint="default"/>
          <w:b w:val="1"/>
          <w:bCs w:val="1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b w:val="1"/>
          <w:bCs w:val="1"/>
          <w:color w:val="3f3f3f"/>
          <w:u w:color="3f3f3f"/>
          <w:shd w:val="clear" w:color="auto" w:fill="ffffff"/>
          <w:rtl w:val="0"/>
        </w:rPr>
        <w:t>c maszyny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. W ko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ń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cu nie jeste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ś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my gorsze ni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ż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szwaczki z XVI czy XVII wieku, a odzie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ż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, kt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  <w:lang w:val="es-ES_tradnl"/>
        </w:rPr>
        <w:t>ó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r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ą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stworzycie, b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ę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dzie naprawd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 xml:space="preserve">ę 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wyj</w:t>
      </w:r>
      <w:r>
        <w:rPr>
          <w:rFonts w:cs="Arial Unicode MS" w:eastAsia="Arial Unicode MS" w:hint="default"/>
          <w:color w:val="3f3f3f"/>
          <w:u w:color="3f3f3f"/>
          <w:shd w:val="clear" w:color="auto" w:fill="ffffff"/>
          <w:rtl w:val="0"/>
        </w:rPr>
        <w:t>ą</w:t>
      </w:r>
      <w:r>
        <w:rPr>
          <w:rFonts w:cs="Arial Unicode MS" w:eastAsia="Arial Unicode MS"/>
          <w:color w:val="3f3f3f"/>
          <w:u w:color="3f3f3f"/>
          <w:shd w:val="clear" w:color="auto" w:fill="ffffff"/>
          <w:rtl w:val="0"/>
        </w:rPr>
        <w:t>tkowa i dopracowana. Efekt na pewno Was zaskoczy.</w:t>
      </w:r>
    </w:p>
    <w:p>
      <w:pPr>
        <w:pStyle w:val="Domyślne"/>
        <w:jc w:val="both"/>
      </w:pPr>
      <w:r>
        <w:rPr>
          <w:b w:val="1"/>
          <w:bCs w:val="1"/>
          <w:color w:val="3f3f3f"/>
          <w:u w:color="3f3f3f"/>
          <w:shd w:val="clear" w:color="auto" w:fill="ffffff"/>
          <w:rtl w:val="0"/>
        </w:rPr>
        <w:t>Co Wy na to?</w:t>
      </w:r>
    </w:p>
    <w:sectPr>
      <w:headerReference w:type="default" r:id="rId18"/>
      <w:footerReference w:type="default" r:id="rId1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