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7" w:rsidRPr="00F667D6" w:rsidRDefault="00E82A97" w:rsidP="00E82A97">
      <w:pPr>
        <w:spacing w:after="0"/>
        <w:jc w:val="center"/>
        <w:rPr>
          <w:b/>
        </w:rPr>
      </w:pPr>
      <w:r w:rsidRPr="00F667D6">
        <w:rPr>
          <w:b/>
        </w:rPr>
        <w:t>ŠPANIELSKO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Ostrovy</w:t>
      </w:r>
      <w:r w:rsidRPr="00F667D6">
        <w:t>:</w:t>
      </w:r>
      <w:r w:rsidR="00F815A1">
        <w:t>.........................</w:t>
      </w:r>
      <w:r w:rsidRPr="00F667D6">
        <w:t>,</w:t>
      </w:r>
      <w:r w:rsidR="00F815A1">
        <w:t>...............................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Povrch</w:t>
      </w:r>
      <w:r w:rsidRPr="00F667D6">
        <w:t>: členitý, rozsiahle pohoria (</w:t>
      </w:r>
      <w:r w:rsidR="00F815A1">
        <w:t>.............................</w:t>
      </w:r>
      <w:r w:rsidRPr="00F667D6">
        <w:t xml:space="preserve"> a Sierra Nevada) a náhorné plošiny (</w:t>
      </w:r>
      <w:r w:rsidR="00F815A1">
        <w:t>.......................</w:t>
      </w:r>
      <w:r w:rsidRPr="00F667D6">
        <w:t>)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Podnebie</w:t>
      </w:r>
      <w:r w:rsidRPr="00F667D6">
        <w:t xml:space="preserve">: </w:t>
      </w:r>
      <w:r w:rsidR="00F815A1">
        <w:t>............................</w:t>
      </w:r>
      <w:r w:rsidRPr="00F667D6">
        <w:t xml:space="preserve"> (zrážky smerom do vnútrozemia ubúdajú)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Rieky</w:t>
      </w:r>
      <w:r w:rsidRPr="00F667D6">
        <w:t xml:space="preserve">: </w:t>
      </w:r>
      <w:r w:rsidR="00F815A1">
        <w:t>.......................</w:t>
      </w:r>
      <w:r w:rsidRPr="00F667D6">
        <w:t xml:space="preserve">, </w:t>
      </w:r>
      <w:r w:rsidR="00F815A1">
        <w:t>.............................</w:t>
      </w:r>
      <w:r w:rsidRPr="00F667D6">
        <w:t xml:space="preserve">, </w:t>
      </w:r>
      <w:proofErr w:type="spellStart"/>
      <w:r w:rsidRPr="00F667D6">
        <w:t>Ebro</w:t>
      </w:r>
      <w:proofErr w:type="spellEnd"/>
      <w:r w:rsidRPr="00F667D6">
        <w:t xml:space="preserve"> (vodné nádrže, zavlažovanie)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Obyvateľstvo</w:t>
      </w:r>
      <w:r w:rsidRPr="00F667D6">
        <w:t xml:space="preserve">: </w:t>
      </w:r>
      <w:r w:rsidR="00F815A1">
        <w:t>................................</w:t>
      </w:r>
      <w:r w:rsidRPr="00F667D6">
        <w:t xml:space="preserve"> rozmiestnené, vnútrozemie osídlené riedko, hlavne pobrežia; Španieli (75%), </w:t>
      </w:r>
      <w:r w:rsidR="00F815A1">
        <w:t>....................................</w:t>
      </w:r>
      <w:r w:rsidRPr="00F667D6">
        <w:t xml:space="preserve"> a </w:t>
      </w:r>
      <w:r w:rsidR="00F815A1">
        <w:t>...............................</w:t>
      </w:r>
      <w:r w:rsidRPr="00F667D6">
        <w:t xml:space="preserve"> – snažia sa o autonómiu; kresťanstvo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Mestá</w:t>
      </w:r>
      <w:r w:rsidRPr="00F667D6">
        <w:t xml:space="preserve">: </w:t>
      </w:r>
      <w:r w:rsidR="00F815A1">
        <w:t>.....................</w:t>
      </w:r>
      <w:r>
        <w:t xml:space="preserve">, </w:t>
      </w:r>
      <w:r w:rsidR="00F815A1">
        <w:t>...........................</w:t>
      </w:r>
      <w:r w:rsidRPr="00F667D6">
        <w:t xml:space="preserve"> (Katalánsko), Valencia, </w:t>
      </w:r>
      <w:proofErr w:type="spellStart"/>
      <w:r w:rsidRPr="00F667D6">
        <w:t>Zaragoza</w:t>
      </w:r>
      <w:proofErr w:type="spellEnd"/>
      <w:r w:rsidRPr="00F667D6">
        <w:t xml:space="preserve">, Sevilla, Malaga, </w:t>
      </w:r>
      <w:proofErr w:type="spellStart"/>
      <w:r w:rsidRPr="00F667D6">
        <w:t>Bilbao</w:t>
      </w:r>
      <w:proofErr w:type="spellEnd"/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Poľnohospodárstvo</w:t>
      </w:r>
      <w:r w:rsidRPr="00F667D6">
        <w:t xml:space="preserve">: </w:t>
      </w:r>
      <w:r w:rsidR="00F815A1">
        <w:t>...........................</w:t>
      </w:r>
      <w:r w:rsidRPr="00F667D6">
        <w:t xml:space="preserve"> (1.), </w:t>
      </w:r>
      <w:proofErr w:type="spellStart"/>
      <w:r w:rsidRPr="00F667D6">
        <w:t>mandarinky</w:t>
      </w:r>
      <w:proofErr w:type="spellEnd"/>
      <w:r w:rsidRPr="00F667D6">
        <w:t>, olivovník, vinič, tabak, zelenina, ovocie, korkový dub; hovädzí dobytok, ovce, kozy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Nerasty</w:t>
      </w:r>
      <w:r w:rsidRPr="00F667D6">
        <w:t xml:space="preserve">: </w:t>
      </w:r>
      <w:r w:rsidR="00F815A1">
        <w:t>..................</w:t>
      </w:r>
      <w:r w:rsidRPr="00F667D6">
        <w:t xml:space="preserve"> (2.), </w:t>
      </w:r>
      <w:r w:rsidR="00F815A1">
        <w:t>........................</w:t>
      </w:r>
      <w:r w:rsidRPr="00F667D6">
        <w:t xml:space="preserve"> (1.), zinok, železná ruda, farebné kovy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Priemysel</w:t>
      </w:r>
      <w:r w:rsidRPr="00F667D6">
        <w:t xml:space="preserve">: </w:t>
      </w:r>
      <w:r w:rsidR="00F815A1">
        <w:t>..............................</w:t>
      </w:r>
      <w:r w:rsidRPr="00F667D6">
        <w:t xml:space="preserve"> (SEAT, lietadlá, lode), potravinársky</w:t>
      </w:r>
    </w:p>
    <w:p w:rsidR="00E82A97" w:rsidRPr="00F667D6" w:rsidRDefault="00E82A97" w:rsidP="00E82A97">
      <w:pPr>
        <w:numPr>
          <w:ilvl w:val="0"/>
          <w:numId w:val="1"/>
        </w:numPr>
        <w:spacing w:after="0"/>
      </w:pPr>
      <w:r w:rsidRPr="00F667D6">
        <w:rPr>
          <w:b/>
          <w:bCs/>
        </w:rPr>
        <w:t>Doprava</w:t>
      </w:r>
      <w:r w:rsidRPr="00F667D6">
        <w:t>: veľmi dôležitá – námorná (presun surovín)</w:t>
      </w:r>
    </w:p>
    <w:p w:rsidR="00E82A97" w:rsidRDefault="00E82A97" w:rsidP="00E82A97">
      <w:pPr>
        <w:spacing w:after="0"/>
      </w:pPr>
    </w:p>
    <w:p w:rsidR="00E82A97" w:rsidRPr="00F667D6" w:rsidRDefault="00E82A97" w:rsidP="00E82A97">
      <w:pPr>
        <w:spacing w:after="0"/>
        <w:jc w:val="center"/>
        <w:rPr>
          <w:b/>
        </w:rPr>
      </w:pPr>
      <w:r w:rsidRPr="00F667D6">
        <w:rPr>
          <w:b/>
        </w:rPr>
        <w:t>PORTUGALSKO</w:t>
      </w:r>
    </w:p>
    <w:p w:rsidR="00E82A97" w:rsidRPr="00F667D6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Ostrovy</w:t>
      </w:r>
      <w:r w:rsidRPr="00F667D6">
        <w:t xml:space="preserve">: </w:t>
      </w:r>
      <w:r w:rsidR="00F815A1">
        <w:t>................................</w:t>
      </w:r>
      <w:r w:rsidRPr="00F667D6">
        <w:t xml:space="preserve">, </w:t>
      </w:r>
      <w:r w:rsidR="00F815A1">
        <w:t>.................................</w:t>
      </w:r>
    </w:p>
    <w:p w:rsidR="00E82A97" w:rsidRPr="00F667D6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Povrch</w:t>
      </w:r>
      <w:r w:rsidRPr="00F667D6">
        <w:t>: menej hornatý, rozsiahlejšie sú nížiny pri pobreží</w:t>
      </w:r>
    </w:p>
    <w:p w:rsidR="00E82A97" w:rsidRPr="00F667D6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Vodstvo</w:t>
      </w:r>
      <w:r w:rsidRPr="00F667D6">
        <w:t xml:space="preserve">: </w:t>
      </w:r>
      <w:r w:rsidR="00F815A1">
        <w:t>....................</w:t>
      </w:r>
      <w:r w:rsidRPr="00F667D6">
        <w:t xml:space="preserve">, </w:t>
      </w:r>
      <w:proofErr w:type="spellStart"/>
      <w:r w:rsidRPr="00F667D6">
        <w:t>Douro</w:t>
      </w:r>
      <w:proofErr w:type="spellEnd"/>
    </w:p>
    <w:p w:rsidR="00E82A97" w:rsidRPr="00F667D6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Obyvateľstvo</w:t>
      </w:r>
      <w:r w:rsidRPr="00F667D6">
        <w:t xml:space="preserve">: </w:t>
      </w:r>
      <w:r w:rsidR="00F815A1">
        <w:t>................................</w:t>
      </w:r>
      <w:r w:rsidRPr="00F667D6">
        <w:t>, kresťanstvo</w:t>
      </w:r>
    </w:p>
    <w:p w:rsidR="00E82A97" w:rsidRPr="00F667D6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Poľnohospodárstvo</w:t>
      </w:r>
      <w:r w:rsidRPr="00F667D6">
        <w:t xml:space="preserve">: vinič (Porto), </w:t>
      </w:r>
      <w:r w:rsidR="00F815A1">
        <w:t>..........................</w:t>
      </w:r>
      <w:r w:rsidRPr="00F667D6">
        <w:t xml:space="preserve"> (1.), olivovník, citrusy; rybolov</w:t>
      </w:r>
    </w:p>
    <w:p w:rsidR="00E82A97" w:rsidRPr="00F667D6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Priemysel</w:t>
      </w:r>
      <w:r w:rsidRPr="00F667D6">
        <w:t>: hutnícky, chemický, strojársky (dovážané suroviny), potravinársky</w:t>
      </w:r>
    </w:p>
    <w:p w:rsidR="00E82A97" w:rsidRPr="00F667D6" w:rsidRDefault="00E82A97" w:rsidP="00E82A97">
      <w:pPr>
        <w:numPr>
          <w:ilvl w:val="0"/>
          <w:numId w:val="2"/>
        </w:numPr>
        <w:spacing w:after="0"/>
      </w:pPr>
      <w:r>
        <w:rPr>
          <w:b/>
          <w:bCs/>
        </w:rPr>
        <w:t>Mestá</w:t>
      </w:r>
      <w:r w:rsidRPr="00F667D6">
        <w:t xml:space="preserve">: </w:t>
      </w:r>
      <w:r w:rsidR="00F815A1">
        <w:t>................................</w:t>
      </w:r>
      <w:r w:rsidRPr="00F667D6">
        <w:t xml:space="preserve"> (</w:t>
      </w:r>
      <w:proofErr w:type="spellStart"/>
      <w:r w:rsidRPr="00F667D6">
        <w:t>Lisboa</w:t>
      </w:r>
      <w:proofErr w:type="spellEnd"/>
      <w:r w:rsidRPr="00F667D6">
        <w:t xml:space="preserve">) – prístav, priemysel </w:t>
      </w:r>
      <w:r>
        <w:t xml:space="preserve">; </w:t>
      </w:r>
      <w:r w:rsidR="00F815A1">
        <w:t>..............................</w:t>
      </w:r>
      <w:r w:rsidRPr="00F667D6">
        <w:t xml:space="preserve"> – prístav, priemysel</w:t>
      </w:r>
    </w:p>
    <w:p w:rsidR="00E82A97" w:rsidRDefault="00E82A97" w:rsidP="00E82A97">
      <w:pPr>
        <w:numPr>
          <w:ilvl w:val="0"/>
          <w:numId w:val="2"/>
        </w:numPr>
        <w:spacing w:after="0"/>
      </w:pPr>
      <w:r w:rsidRPr="00F667D6">
        <w:rPr>
          <w:b/>
          <w:bCs/>
        </w:rPr>
        <w:t>Pútnické</w:t>
      </w:r>
      <w:r w:rsidRPr="00F667D6">
        <w:t xml:space="preserve"> </w:t>
      </w:r>
      <w:r w:rsidRPr="00F667D6">
        <w:rPr>
          <w:b/>
          <w:bCs/>
        </w:rPr>
        <w:t>miesto</w:t>
      </w:r>
      <w:r w:rsidRPr="00F667D6">
        <w:t xml:space="preserve">: </w:t>
      </w:r>
      <w:r w:rsidR="00F815A1">
        <w:t>......................................</w:t>
      </w:r>
    </w:p>
    <w:p w:rsidR="00E82A97" w:rsidRDefault="00E82A97" w:rsidP="00E82A97">
      <w:pPr>
        <w:spacing w:after="0"/>
      </w:pPr>
    </w:p>
    <w:p w:rsidR="00E82A97" w:rsidRPr="00F667D6" w:rsidRDefault="00E82A97" w:rsidP="00E82A97">
      <w:pPr>
        <w:spacing w:after="0"/>
        <w:jc w:val="center"/>
        <w:rPr>
          <w:b/>
        </w:rPr>
      </w:pPr>
      <w:r w:rsidRPr="00F667D6">
        <w:rPr>
          <w:b/>
        </w:rPr>
        <w:t>TALIANSKO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t>Hlavné mesto</w:t>
      </w:r>
      <w:r w:rsidRPr="00F667D6">
        <w:rPr>
          <w:b/>
          <w:bCs/>
        </w:rPr>
        <w:t xml:space="preserve"> </w:t>
      </w:r>
      <w:r w:rsidR="00F815A1">
        <w:rPr>
          <w:b/>
          <w:bCs/>
        </w:rPr>
        <w:t>.............................</w:t>
      </w:r>
      <w:r w:rsidRPr="00F667D6">
        <w:t>. Hospodársky naj</w:t>
      </w:r>
      <w:r w:rsidRPr="00F667D6">
        <w:softHyphen/>
        <w:t>vyspelejší štát južnej Európy.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 xml:space="preserve">Poloha </w:t>
      </w:r>
      <w:r>
        <w:t xml:space="preserve">- </w:t>
      </w:r>
      <w:r w:rsidRPr="00F667D6">
        <w:t xml:space="preserve">Zaberá </w:t>
      </w:r>
      <w:r w:rsidR="00F815A1">
        <w:rPr>
          <w:b/>
          <w:bCs/>
        </w:rPr>
        <w:t>......................................</w:t>
      </w:r>
      <w:r w:rsidRPr="00F667D6">
        <w:rPr>
          <w:b/>
          <w:bCs/>
        </w:rPr>
        <w:t xml:space="preserve"> polos</w:t>
      </w:r>
      <w:r w:rsidRPr="00F667D6">
        <w:rPr>
          <w:b/>
          <w:bCs/>
        </w:rPr>
        <w:softHyphen/>
        <w:t>trov</w:t>
      </w:r>
      <w:r w:rsidRPr="00F667D6">
        <w:t xml:space="preserve"> s priľahlým územím na severe a ostrovmi v Stredozemnom mori - </w:t>
      </w:r>
      <w:r w:rsidR="00F815A1">
        <w:rPr>
          <w:b/>
          <w:bCs/>
        </w:rPr>
        <w:t>...................................</w:t>
      </w:r>
      <w:r w:rsidRPr="00F667D6">
        <w:rPr>
          <w:b/>
          <w:bCs/>
        </w:rPr>
        <w:t xml:space="preserve"> a </w:t>
      </w:r>
      <w:r w:rsidR="00F815A1">
        <w:rPr>
          <w:b/>
          <w:bCs/>
        </w:rPr>
        <w:t>...................................</w:t>
      </w:r>
      <w:r w:rsidRPr="00F667D6">
        <w:t xml:space="preserve">. 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 xml:space="preserve">Povrch - </w:t>
      </w:r>
      <w:r w:rsidRPr="00F667D6">
        <w:t xml:space="preserve">prevažne vypĺňajú pohoria, medzi </w:t>
      </w:r>
      <w:r w:rsidR="00F815A1">
        <w:t>.....................</w:t>
      </w:r>
      <w:r w:rsidRPr="00F667D6">
        <w:t xml:space="preserve"> a Apeninami. Rozsiahla </w:t>
      </w:r>
      <w:r w:rsidR="00F815A1">
        <w:t>..................</w:t>
      </w:r>
      <w:r w:rsidRPr="00F667D6">
        <w:t xml:space="preserve"> nížina. 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 xml:space="preserve">Podnebie </w:t>
      </w:r>
      <w:r w:rsidRPr="00F667D6">
        <w:t xml:space="preserve">- prechodné podnebie, dostatok zrážok - Pádska nížina. Apeninský polostrov a ostrovy – </w:t>
      </w:r>
      <w:r w:rsidR="00F815A1">
        <w:t>..................................</w:t>
      </w:r>
      <w:r w:rsidRPr="00F667D6">
        <w:t xml:space="preserve"> podnebie.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>Vodstvo -</w:t>
      </w:r>
      <w:r w:rsidRPr="00F667D6">
        <w:t xml:space="preserve"> </w:t>
      </w:r>
      <w:r w:rsidR="00F815A1">
        <w:t>.........................</w:t>
      </w:r>
      <w:r w:rsidRPr="00F667D6">
        <w:t xml:space="preserve"> riečna sieť- výroba elektrickej energie a zavlažovanie, rieka </w:t>
      </w:r>
      <w:r w:rsidR="00F815A1">
        <w:rPr>
          <w:b/>
          <w:bCs/>
        </w:rPr>
        <w:t>.............</w:t>
      </w:r>
      <w:r w:rsidRPr="00F667D6">
        <w:rPr>
          <w:b/>
          <w:bCs/>
        </w:rPr>
        <w:t xml:space="preserve">. </w:t>
      </w:r>
      <w:r w:rsidRPr="00F667D6">
        <w:t>Rieka</w:t>
      </w:r>
      <w:r w:rsidRPr="00F667D6">
        <w:rPr>
          <w:b/>
          <w:bCs/>
        </w:rPr>
        <w:t xml:space="preserve"> Tiber. </w:t>
      </w:r>
      <w:r w:rsidRPr="00F667D6">
        <w:t xml:space="preserve">Jazerá ľadovcového pôvodu - </w:t>
      </w:r>
      <w:r w:rsidR="00F815A1">
        <w:rPr>
          <w:b/>
          <w:bCs/>
        </w:rPr>
        <w:t>................................</w:t>
      </w:r>
      <w:r w:rsidRPr="00F667D6">
        <w:rPr>
          <w:b/>
          <w:bCs/>
        </w:rPr>
        <w:t xml:space="preserve">, </w:t>
      </w:r>
      <w:r w:rsidR="00F815A1">
        <w:rPr>
          <w:b/>
          <w:bCs/>
        </w:rPr>
        <w:t>.........................................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>Obyvateľstvo</w:t>
      </w:r>
      <w:r w:rsidRPr="00F667D6">
        <w:t xml:space="preserve">: Taliani (románska), kresťanstvo 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>Poľnohospodárstvo - Pádska nížina</w:t>
      </w:r>
      <w:r w:rsidRPr="00F667D6">
        <w:t xml:space="preserve"> - výnosná rastlinná i živočíš</w:t>
      </w:r>
      <w:r w:rsidRPr="00F667D6">
        <w:softHyphen/>
        <w:t xml:space="preserve">na výroba - </w:t>
      </w:r>
      <w:r w:rsidRPr="00F667D6">
        <w:rPr>
          <w:b/>
          <w:bCs/>
        </w:rPr>
        <w:t>pšenica,</w:t>
      </w:r>
      <w:r w:rsidRPr="00F667D6">
        <w:t> </w:t>
      </w:r>
      <w:r w:rsidRPr="00F667D6">
        <w:rPr>
          <w:b/>
          <w:bCs/>
        </w:rPr>
        <w:t>kukurica, cu</w:t>
      </w:r>
      <w:r w:rsidRPr="00F667D6">
        <w:rPr>
          <w:b/>
          <w:bCs/>
        </w:rPr>
        <w:softHyphen/>
        <w:t>krová repa a najviac ryže v Európe</w:t>
      </w:r>
      <w:r w:rsidRPr="00F667D6">
        <w:t xml:space="preserve">. 2. mieste vo svete (po Španielsku) v zbere </w:t>
      </w:r>
      <w:r w:rsidR="00F815A1">
        <w:t>................................</w:t>
      </w:r>
      <w:r w:rsidRPr="00F667D6">
        <w:t xml:space="preserve"> aj olív, v  pestovaní </w:t>
      </w:r>
      <w:r w:rsidR="00F815A1">
        <w:t>........................</w:t>
      </w:r>
      <w:r w:rsidRPr="00F667D6">
        <w:t xml:space="preserve"> a výrobe vína (po Francúzsku). Pasienky s chovom dobytka a oviec - Apeniny a predhoria Álp. Na celom Apeninskom polostrove a ostro</w:t>
      </w:r>
      <w:r w:rsidRPr="00F667D6">
        <w:softHyphen/>
        <w:t xml:space="preserve">voch sú rozšírené </w:t>
      </w:r>
      <w:r w:rsidRPr="00F667D6">
        <w:rPr>
          <w:b/>
          <w:bCs/>
        </w:rPr>
        <w:t xml:space="preserve">kroviny- </w:t>
      </w:r>
      <w:r w:rsidR="00F815A1">
        <w:rPr>
          <w:b/>
          <w:bCs/>
        </w:rPr>
        <w:t>.................................</w:t>
      </w:r>
      <w:r w:rsidRPr="00F667D6">
        <w:t>. 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>Nerastné suroviny:</w:t>
      </w:r>
      <w:r w:rsidRPr="00F667D6">
        <w:t xml:space="preserve"> nemá ich dostatok – len </w:t>
      </w:r>
      <w:r w:rsidRPr="00F667D6">
        <w:rPr>
          <w:b/>
          <w:bCs/>
        </w:rPr>
        <w:t xml:space="preserve">síra, </w:t>
      </w:r>
      <w:r w:rsidR="00F815A1">
        <w:rPr>
          <w:b/>
          <w:bCs/>
        </w:rPr>
        <w:t>............................</w:t>
      </w:r>
      <w:r w:rsidRPr="00F667D6">
        <w:rPr>
          <w:b/>
          <w:bCs/>
        </w:rPr>
        <w:t>, rudy a ortuť.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 xml:space="preserve">Priemysel - </w:t>
      </w:r>
      <w:r w:rsidRPr="00F667D6">
        <w:t xml:space="preserve">významné postavenie, dovoz (ropy, zemný plyn, rudy a i.). </w:t>
      </w:r>
      <w:r w:rsidR="00F815A1">
        <w:rPr>
          <w:b/>
          <w:bCs/>
        </w:rPr>
        <w:t>...................................</w:t>
      </w:r>
      <w:r w:rsidRPr="00F667D6">
        <w:t xml:space="preserve"> (automobily, motocykle, lode, stroje a prístroje a i.),  </w:t>
      </w:r>
      <w:r w:rsidR="00F815A1">
        <w:rPr>
          <w:b/>
          <w:bCs/>
        </w:rPr>
        <w:t>..................................</w:t>
      </w:r>
      <w:r w:rsidRPr="00F667D6">
        <w:t xml:space="preserve"> (oceľ a hliník), </w:t>
      </w:r>
      <w:r w:rsidR="00F815A1">
        <w:rPr>
          <w:b/>
          <w:bCs/>
        </w:rPr>
        <w:t>...............................</w:t>
      </w:r>
      <w:r w:rsidRPr="00F667D6">
        <w:rPr>
          <w:b/>
          <w:bCs/>
        </w:rPr>
        <w:t xml:space="preserve"> výroba</w:t>
      </w:r>
      <w:r w:rsidRPr="00F667D6">
        <w:t xml:space="preserve"> (petro</w:t>
      </w:r>
      <w:r w:rsidRPr="00F667D6">
        <w:softHyphen/>
        <w:t>chémia, umelé hnojivá, lieky a i.), kvalitou vynika</w:t>
      </w:r>
      <w:r w:rsidRPr="00F667D6">
        <w:softHyphen/>
        <w:t xml:space="preserve">jú </w:t>
      </w:r>
      <w:r w:rsidRPr="00F667D6">
        <w:rPr>
          <w:b/>
          <w:bCs/>
        </w:rPr>
        <w:t>potravinárske, textilné</w:t>
      </w:r>
      <w:r w:rsidRPr="00F667D6">
        <w:t xml:space="preserve"> a najmä </w:t>
      </w:r>
      <w:r w:rsidRPr="00F667D6">
        <w:rPr>
          <w:b/>
          <w:bCs/>
        </w:rPr>
        <w:t>obuvnícke</w:t>
      </w:r>
      <w:r w:rsidRPr="00F667D6">
        <w:t xml:space="preserve"> výrobky. Nerovnomerné rozmiestnenie priemyslu na území štátu.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rPr>
          <w:b/>
          <w:bCs/>
        </w:rPr>
        <w:t xml:space="preserve">Mestá - </w:t>
      </w:r>
      <w:r w:rsidRPr="00F667D6">
        <w:t>najväčším priemyselným strediskom </w:t>
      </w:r>
      <w:r w:rsidR="00F815A1">
        <w:rPr>
          <w:b/>
          <w:bCs/>
        </w:rPr>
        <w:t>............................</w:t>
      </w:r>
      <w:r w:rsidRPr="00F667D6">
        <w:t xml:space="preserve">. Výroba automobilov Fiat – </w:t>
      </w:r>
      <w:r w:rsidR="00F815A1">
        <w:rPr>
          <w:b/>
          <w:bCs/>
        </w:rPr>
        <w:t>..........................</w:t>
      </w:r>
      <w:r w:rsidRPr="00F667D6">
        <w:t xml:space="preserve">. </w:t>
      </w:r>
      <w:r w:rsidR="00F815A1">
        <w:rPr>
          <w:b/>
          <w:bCs/>
        </w:rPr>
        <w:t>...........................</w:t>
      </w:r>
      <w:r w:rsidRPr="00F667D6">
        <w:t xml:space="preserve"> - veľké lodenice a najväčší prístav. </w:t>
      </w:r>
      <w:r w:rsidR="00F815A1">
        <w:rPr>
          <w:b/>
          <w:bCs/>
        </w:rPr>
        <w:t>...................................</w:t>
      </w:r>
      <w:r w:rsidRPr="00F667D6">
        <w:t xml:space="preserve"> -na vyše </w:t>
      </w:r>
      <w:r w:rsidRPr="00F667D6">
        <w:lastRenderedPageBreak/>
        <w:t xml:space="preserve">sto ostrovoch oddelených kanálmi. </w:t>
      </w:r>
      <w:r w:rsidR="00F815A1">
        <w:rPr>
          <w:b/>
          <w:bCs/>
        </w:rPr>
        <w:t>.......................</w:t>
      </w:r>
      <w:r w:rsidRPr="00F667D6">
        <w:rPr>
          <w:b/>
          <w:bCs/>
        </w:rPr>
        <w:t xml:space="preserve"> -</w:t>
      </w:r>
      <w:r w:rsidRPr="00F667D6">
        <w:t xml:space="preserve"> Mnoho stavebných a kultúrnych pamiatok z rozličných historických období (námestie Rímske fórum, Koloseum a i.).  Prístavné mesto </w:t>
      </w:r>
      <w:r w:rsidR="00F815A1">
        <w:rPr>
          <w:b/>
          <w:bCs/>
        </w:rPr>
        <w:t>......................</w:t>
      </w:r>
      <w:r w:rsidRPr="00F667D6">
        <w:rPr>
          <w:b/>
          <w:bCs/>
        </w:rPr>
        <w:t xml:space="preserve"> </w:t>
      </w:r>
      <w:r w:rsidRPr="00F667D6">
        <w:t>- poloha pri zálive v pozadí Vezuvom - okolie mesta (staroveké Pompeje, Ve</w:t>
      </w:r>
      <w:r w:rsidRPr="00F667D6">
        <w:softHyphen/>
        <w:t>zuv, Capri)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t xml:space="preserve">Na ostrove Sicília je najvyššia európska činná sopka </w:t>
      </w:r>
      <w:r w:rsidR="00F815A1">
        <w:rPr>
          <w:b/>
          <w:bCs/>
        </w:rPr>
        <w:t>......................</w:t>
      </w:r>
      <w:r w:rsidRPr="00F667D6">
        <w:rPr>
          <w:b/>
          <w:bCs/>
        </w:rPr>
        <w:t xml:space="preserve"> </w:t>
      </w:r>
      <w:r w:rsidRPr="00F667D6">
        <w:t xml:space="preserve">a ďalšie na </w:t>
      </w:r>
      <w:r w:rsidR="00F815A1">
        <w:rPr>
          <w:b/>
          <w:bCs/>
        </w:rPr>
        <w:t>......................................</w:t>
      </w:r>
      <w:r w:rsidRPr="00F667D6">
        <w:rPr>
          <w:b/>
          <w:bCs/>
        </w:rPr>
        <w:t xml:space="preserve"> ostrovoch</w:t>
      </w:r>
      <w:r w:rsidR="00F815A1">
        <w:t xml:space="preserve"> (</w:t>
      </w:r>
      <w:proofErr w:type="spellStart"/>
      <w:r w:rsidR="00F815A1">
        <w:t>Stromboli</w:t>
      </w:r>
      <w:proofErr w:type="spellEnd"/>
      <w:r w:rsidR="00F815A1">
        <w:t xml:space="preserve">, </w:t>
      </w:r>
      <w:proofErr w:type="spellStart"/>
      <w:r w:rsidR="00F815A1">
        <w:t>Lipari</w:t>
      </w:r>
      <w:proofErr w:type="spellEnd"/>
      <w:r w:rsidR="00F815A1">
        <w:t xml:space="preserve">, </w:t>
      </w:r>
      <w:proofErr w:type="spellStart"/>
      <w:r w:rsidR="00F815A1">
        <w:t>Vulcano</w:t>
      </w:r>
      <w:proofErr w:type="spellEnd"/>
      <w:r w:rsidR="00F815A1">
        <w:t>). N</w:t>
      </w:r>
      <w:r w:rsidRPr="00F667D6">
        <w:t xml:space="preserve">ajväčšie priemyselné stredisko a prístav je hlavné mesto </w:t>
      </w:r>
      <w:r w:rsidR="00F815A1">
        <w:rPr>
          <w:b/>
          <w:bCs/>
        </w:rPr>
        <w:t>..........................</w:t>
      </w:r>
      <w:r w:rsidRPr="00F667D6">
        <w:t>.</w:t>
      </w:r>
    </w:p>
    <w:p w:rsidR="00E82A97" w:rsidRPr="00F667D6" w:rsidRDefault="00E82A97" w:rsidP="00E82A97">
      <w:pPr>
        <w:numPr>
          <w:ilvl w:val="0"/>
          <w:numId w:val="3"/>
        </w:numPr>
        <w:spacing w:after="0"/>
      </w:pPr>
      <w:r w:rsidRPr="00F667D6">
        <w:t xml:space="preserve">- západnej časti Ríma leží najmenší štát sveta </w:t>
      </w:r>
      <w:r w:rsidR="00F815A1">
        <w:rPr>
          <w:b/>
          <w:bCs/>
        </w:rPr>
        <w:t>..........................</w:t>
      </w:r>
      <w:r w:rsidRPr="00F667D6">
        <w:t>, stredisko katolíckej cirkvi a jej najvyššieho predstaviteľa - pápeža, vzácne staviteľské a ume</w:t>
      </w:r>
      <w:r w:rsidRPr="00F667D6">
        <w:softHyphen/>
        <w:t xml:space="preserve">lecké pamiatky (Chrám sv. Petra, Sixtínska kaplnka a i.) </w:t>
      </w:r>
    </w:p>
    <w:p w:rsidR="00E82A97" w:rsidRDefault="00E82A97" w:rsidP="00E82A97">
      <w:pPr>
        <w:spacing w:after="0"/>
      </w:pPr>
    </w:p>
    <w:p w:rsidR="00E82A97" w:rsidRPr="00F667D6" w:rsidRDefault="00E82A97" w:rsidP="00E82A97">
      <w:pPr>
        <w:spacing w:after="0"/>
        <w:jc w:val="center"/>
        <w:rPr>
          <w:b/>
        </w:rPr>
      </w:pPr>
      <w:r w:rsidRPr="00F667D6">
        <w:rPr>
          <w:b/>
        </w:rPr>
        <w:t>GRÉCKO</w:t>
      </w:r>
    </w:p>
    <w:p w:rsidR="00E82A97" w:rsidRPr="00F667D6" w:rsidRDefault="00E82A97" w:rsidP="00E82A97">
      <w:pPr>
        <w:spacing w:after="0"/>
      </w:pPr>
      <w:r w:rsidRPr="00F667D6">
        <w:rPr>
          <w:b/>
          <w:bCs/>
        </w:rPr>
        <w:t>- </w:t>
      </w:r>
      <w:r w:rsidRPr="00F667D6">
        <w:t>hlavné mesto</w:t>
      </w:r>
      <w:r w:rsidRPr="00F667D6">
        <w:rPr>
          <w:b/>
          <w:bCs/>
        </w:rPr>
        <w:t xml:space="preserve"> </w:t>
      </w:r>
      <w:r w:rsidR="00F815A1">
        <w:rPr>
          <w:b/>
          <w:bCs/>
        </w:rPr>
        <w:t>...........................</w:t>
      </w:r>
      <w:r w:rsidRPr="00F667D6">
        <w:t xml:space="preserve">. Priemyselno-poľnohospodársky štát s rozvinutým cestovným ruchom.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 xml:space="preserve">Poloha </w:t>
      </w:r>
      <w:r w:rsidRPr="00F667D6">
        <w:t xml:space="preserve">- polostrovná a ostrovná krajina. V najjužnejšej časti </w:t>
      </w:r>
      <w:r w:rsidR="00F815A1">
        <w:t>........................</w:t>
      </w:r>
      <w:r w:rsidRPr="00F667D6">
        <w:t xml:space="preserve"> polostrova, vybieha do Stredozemného mora polostrovmi (</w:t>
      </w:r>
      <w:proofErr w:type="spellStart"/>
      <w:r w:rsidRPr="00F667D6">
        <w:t>Chalkidikí</w:t>
      </w:r>
      <w:proofErr w:type="spellEnd"/>
      <w:r w:rsidRPr="00F667D6">
        <w:t>, Peloponéz a i.). Pat</w:t>
      </w:r>
      <w:r w:rsidRPr="00F667D6">
        <w:softHyphen/>
        <w:t>ria mu početné ostrovy a súostrovia v Egejskom</w:t>
      </w:r>
      <w:r w:rsidR="00F815A1">
        <w:t>, Iónskom a Stredozemnom mori. N</w:t>
      </w:r>
      <w:r w:rsidRPr="00F667D6">
        <w:t xml:space="preserve">ajväčší z nich ostrov </w:t>
      </w:r>
      <w:r w:rsidR="00F815A1">
        <w:t>.................</w:t>
      </w:r>
      <w:r w:rsidRPr="00F667D6">
        <w:t xml:space="preserve">.  Má veľmi členité a dlhé pobrežie.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>Povrch</w:t>
      </w:r>
      <w:r w:rsidRPr="00F667D6">
        <w:t xml:space="preserve"> - hornatá krajina – pohorie </w:t>
      </w:r>
      <w:r w:rsidR="00F815A1">
        <w:rPr>
          <w:b/>
          <w:bCs/>
        </w:rPr>
        <w:t>.........................</w:t>
      </w:r>
      <w:r w:rsidRPr="00F667D6">
        <w:t xml:space="preserve"> - najvyšší vrch - </w:t>
      </w:r>
      <w:r w:rsidR="00F815A1">
        <w:rPr>
          <w:b/>
          <w:bCs/>
        </w:rPr>
        <w:t>......................</w:t>
      </w:r>
      <w:r w:rsidRPr="00F667D6">
        <w:t xml:space="preserve"> má 2 917 m.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 xml:space="preserve">Vodstvo - </w:t>
      </w:r>
      <w:r w:rsidRPr="00F667D6">
        <w:t>dlhšie a vod</w:t>
      </w:r>
      <w:r w:rsidRPr="00F667D6">
        <w:softHyphen/>
        <w:t>natejšie rieky (</w:t>
      </w:r>
      <w:proofErr w:type="spellStart"/>
      <w:r w:rsidRPr="00F667D6">
        <w:t>Vardar</w:t>
      </w:r>
      <w:proofErr w:type="spellEnd"/>
      <w:r w:rsidRPr="00F667D6">
        <w:t xml:space="preserve">, </w:t>
      </w:r>
      <w:r w:rsidR="00F815A1">
        <w:t>.....................</w:t>
      </w:r>
      <w:r w:rsidRPr="00F667D6">
        <w:t>) pritekajú zo sused</w:t>
      </w:r>
      <w:r w:rsidRPr="00F667D6">
        <w:softHyphen/>
        <w:t xml:space="preserve">ných štátov.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>Rastlinstvo</w:t>
      </w:r>
      <w:r w:rsidRPr="00F667D6">
        <w:t xml:space="preserve"> - rozloha lesov –malá,  krovinaté porasty podobné </w:t>
      </w:r>
      <w:proofErr w:type="spellStart"/>
      <w:r w:rsidRPr="00F667D6">
        <w:t>macchiám</w:t>
      </w:r>
      <w:proofErr w:type="spellEnd"/>
      <w:r w:rsidRPr="00F667D6">
        <w:t xml:space="preserve">.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>Obyvateľstvo</w:t>
      </w:r>
      <w:r w:rsidRPr="00F667D6">
        <w:t xml:space="preserve"> - národnostne takmer jednotné (menšiny Macedónci, Turci, Albánci). Rozmiestnené nerovnomerne, mnoho Grékov trvalo žije v zahraničí. </w:t>
      </w:r>
      <w:r w:rsidR="00F815A1">
        <w:t>................................</w:t>
      </w:r>
      <w:r w:rsidRPr="00F667D6">
        <w:t xml:space="preserve"> náboženstvo.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 xml:space="preserve">Poľnohospodárstvo </w:t>
      </w:r>
      <w:r w:rsidRPr="00F667D6">
        <w:t xml:space="preserve">- pasienky s </w:t>
      </w:r>
      <w:r w:rsidRPr="00F667D6">
        <w:rPr>
          <w:b/>
          <w:bCs/>
        </w:rPr>
        <w:t>chovom oviec a kôz</w:t>
      </w:r>
      <w:r w:rsidRPr="00F667D6">
        <w:t xml:space="preserve">. Na ornej pôde sa dorába obilie (zber nepostačuje pre domácu spotrebu).  Dôležité i na vývoz je </w:t>
      </w:r>
      <w:r w:rsidRPr="00F667D6">
        <w:rPr>
          <w:b/>
          <w:bCs/>
        </w:rPr>
        <w:t xml:space="preserve">pestovanie </w:t>
      </w:r>
      <w:r w:rsidR="00F815A1">
        <w:rPr>
          <w:b/>
          <w:bCs/>
        </w:rPr>
        <w:t>...............................</w:t>
      </w:r>
      <w:r w:rsidRPr="00F667D6">
        <w:rPr>
          <w:b/>
          <w:bCs/>
        </w:rPr>
        <w:t xml:space="preserve"> plodín</w:t>
      </w:r>
      <w:r w:rsidRPr="00F667D6">
        <w:t xml:space="preserve"> - viniča, olivovníka, figovníka, citrusov a tabaku. Rozší</w:t>
      </w:r>
      <w:r w:rsidRPr="00F667D6">
        <w:softHyphen/>
        <w:t xml:space="preserve">rený je </w:t>
      </w:r>
      <w:r w:rsidRPr="00F667D6">
        <w:rPr>
          <w:b/>
          <w:bCs/>
        </w:rPr>
        <w:t>rybolov.</w:t>
      </w:r>
      <w:r w:rsidRPr="00F667D6">
        <w:t xml:space="preserve"> Špecialita sú </w:t>
      </w:r>
      <w:r w:rsidRPr="00F667D6">
        <w:rPr>
          <w:b/>
          <w:bCs/>
        </w:rPr>
        <w:t xml:space="preserve">sušené </w:t>
      </w:r>
      <w:r w:rsidR="00F815A1">
        <w:rPr>
          <w:b/>
          <w:bCs/>
        </w:rPr>
        <w:t>.........................</w:t>
      </w:r>
      <w:r w:rsidRPr="00F667D6">
        <w:rPr>
          <w:b/>
          <w:bCs/>
        </w:rPr>
        <w:t xml:space="preserve"> a lov morských </w:t>
      </w:r>
      <w:r w:rsidR="00F815A1">
        <w:rPr>
          <w:b/>
          <w:bCs/>
        </w:rPr>
        <w:t>....................</w:t>
      </w:r>
      <w:r w:rsidRPr="00F667D6">
        <w:t xml:space="preserve">  (</w:t>
      </w:r>
      <w:proofErr w:type="spellStart"/>
      <w:r w:rsidRPr="00F667D6">
        <w:t>Kalymnos</w:t>
      </w:r>
      <w:proofErr w:type="spellEnd"/>
      <w:r w:rsidRPr="00F667D6">
        <w:t>).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>Priemysel</w:t>
      </w:r>
      <w:r w:rsidRPr="00F667D6">
        <w:t xml:space="preserve"> - nemá dostatok nerastných surovín (okrem kvalitného mramoru a niektorých rúd, najmä </w:t>
      </w:r>
      <w:r w:rsidRPr="00F667D6">
        <w:rPr>
          <w:b/>
          <w:bCs/>
        </w:rPr>
        <w:t xml:space="preserve">bauxitu a </w:t>
      </w:r>
      <w:r w:rsidR="00F815A1">
        <w:rPr>
          <w:b/>
          <w:bCs/>
        </w:rPr>
        <w:t>......................................</w:t>
      </w:r>
      <w:r w:rsidRPr="00F667D6">
        <w:t xml:space="preserve"> - 3. miesto v Európe). P</w:t>
      </w:r>
      <w:r w:rsidRPr="00F667D6">
        <w:rPr>
          <w:b/>
          <w:bCs/>
        </w:rPr>
        <w:t>otravinárstvo (víno, koňak, olivový olej) a textilná</w:t>
      </w:r>
      <w:r w:rsidRPr="00F667D6">
        <w:t> </w:t>
      </w:r>
      <w:r w:rsidRPr="00F667D6">
        <w:rPr>
          <w:b/>
          <w:bCs/>
        </w:rPr>
        <w:t>výroba</w:t>
      </w:r>
      <w:r w:rsidR="00F815A1">
        <w:rPr>
          <w:b/>
          <w:bCs/>
        </w:rPr>
        <w:t>,</w:t>
      </w:r>
      <w:r w:rsidRPr="00F667D6">
        <w:t xml:space="preserve"> </w:t>
      </w:r>
      <w:r w:rsidRPr="00F667D6">
        <w:rPr>
          <w:b/>
          <w:bCs/>
        </w:rPr>
        <w:t>hutníctvo, strojár</w:t>
      </w:r>
      <w:r w:rsidRPr="00F667D6">
        <w:rPr>
          <w:b/>
          <w:bCs/>
        </w:rPr>
        <w:softHyphen/>
        <w:t>stvo a chemická</w:t>
      </w:r>
      <w:r w:rsidRPr="00F667D6">
        <w:t xml:space="preserve"> výroba.  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>Mestá</w:t>
      </w:r>
      <w:r w:rsidRPr="00F667D6">
        <w:t xml:space="preserve"> - hlavné mesto </w:t>
      </w:r>
      <w:r w:rsidRPr="00F667D6">
        <w:rPr>
          <w:b/>
          <w:bCs/>
        </w:rPr>
        <w:t>Atény</w:t>
      </w:r>
      <w:r w:rsidRPr="00F667D6">
        <w:t xml:space="preserve"> - rozličný priemysel,  pamia</w:t>
      </w:r>
      <w:r w:rsidRPr="00F667D6">
        <w:softHyphen/>
        <w:t xml:space="preserve">tky z antického obdobia. Najväčším prístavom </w:t>
      </w:r>
      <w:proofErr w:type="spellStart"/>
      <w:r w:rsidRPr="00F667D6">
        <w:rPr>
          <w:b/>
          <w:bCs/>
        </w:rPr>
        <w:t>Pireus</w:t>
      </w:r>
      <w:proofErr w:type="spellEnd"/>
      <w:r w:rsidRPr="00F667D6">
        <w:t>. Druhé najväč</w:t>
      </w:r>
      <w:r w:rsidRPr="00F667D6">
        <w:softHyphen/>
        <w:t xml:space="preserve">šie mesto </w:t>
      </w:r>
      <w:r w:rsidR="00F815A1">
        <w:rPr>
          <w:b/>
          <w:bCs/>
        </w:rPr>
        <w:t>........................................</w:t>
      </w:r>
      <w:r w:rsidRPr="00F667D6">
        <w:t xml:space="preserve"> - prie</w:t>
      </w:r>
      <w:r w:rsidRPr="00F667D6">
        <w:softHyphen/>
        <w:t xml:space="preserve">m. stredisko, prístav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 xml:space="preserve">Doprava: </w:t>
      </w:r>
      <w:r w:rsidRPr="00F667D6">
        <w:t xml:space="preserve">námorná, </w:t>
      </w:r>
      <w:r w:rsidR="00F815A1">
        <w:t>.....................................</w:t>
      </w:r>
      <w:r w:rsidRPr="00F667D6">
        <w:t xml:space="preserve"> obchodné loďstvo v Euró</w:t>
      </w:r>
      <w:r w:rsidRPr="00F667D6">
        <w:softHyphen/>
        <w:t xml:space="preserve">pe. </w:t>
      </w:r>
    </w:p>
    <w:p w:rsidR="00E82A97" w:rsidRPr="00F667D6" w:rsidRDefault="00E82A97" w:rsidP="00E82A97">
      <w:pPr>
        <w:numPr>
          <w:ilvl w:val="0"/>
          <w:numId w:val="6"/>
        </w:numPr>
        <w:spacing w:after="0"/>
      </w:pPr>
      <w:r w:rsidRPr="00F667D6">
        <w:rPr>
          <w:b/>
          <w:bCs/>
        </w:rPr>
        <w:t>Cestovný ruch -</w:t>
      </w:r>
      <w:r w:rsidRPr="00F667D6">
        <w:t xml:space="preserve"> početné a vzácne historické pamiatk</w:t>
      </w:r>
      <w:r w:rsidR="00F815A1">
        <w:t xml:space="preserve">y </w:t>
      </w:r>
      <w:r w:rsidRPr="00F667D6">
        <w:t>navštevujú každoročne milióny turistov. Miesta gréckej histórie (</w:t>
      </w:r>
      <w:r w:rsidR="00F815A1">
        <w:t>..........................., Olympia, Delfy</w:t>
      </w:r>
      <w:r w:rsidRPr="00F667D6">
        <w:t>), ale aj národné parky a iné zvláštnosti (skal</w:t>
      </w:r>
      <w:r w:rsidRPr="00F667D6">
        <w:softHyphen/>
        <w:t xml:space="preserve">né mesto </w:t>
      </w:r>
      <w:proofErr w:type="spellStart"/>
      <w:r w:rsidRPr="00F667D6">
        <w:t>Meteóra</w:t>
      </w:r>
      <w:proofErr w:type="spellEnd"/>
      <w:r w:rsidRPr="00F667D6">
        <w:t xml:space="preserve"> s kláštormi). Veľa pamiatok patrí do Svetového kultúrneho dedičstva</w:t>
      </w:r>
      <w:r w:rsidR="00F815A1">
        <w:t xml:space="preserve"> = ...................................................</w:t>
      </w:r>
      <w:r w:rsidRPr="00F667D6">
        <w:t>.</w:t>
      </w:r>
    </w:p>
    <w:p w:rsidR="00E82A97" w:rsidRDefault="00E82A97" w:rsidP="00E82A97">
      <w:pPr>
        <w:spacing w:after="0"/>
      </w:pPr>
    </w:p>
    <w:p w:rsidR="00E82A97" w:rsidRPr="00F667D6" w:rsidRDefault="00E82A97" w:rsidP="00E82A97">
      <w:pPr>
        <w:spacing w:after="0"/>
        <w:jc w:val="center"/>
        <w:rPr>
          <w:b/>
        </w:rPr>
      </w:pPr>
      <w:r w:rsidRPr="00F667D6">
        <w:rPr>
          <w:b/>
        </w:rPr>
        <w:t>SAN MARINO</w:t>
      </w:r>
    </w:p>
    <w:p w:rsidR="00E82A97" w:rsidRPr="00F667D6" w:rsidRDefault="00E82A97" w:rsidP="00E82A97">
      <w:pPr>
        <w:numPr>
          <w:ilvl w:val="0"/>
          <w:numId w:val="7"/>
        </w:numPr>
        <w:spacing w:after="0"/>
      </w:pPr>
      <w:r w:rsidRPr="00F667D6">
        <w:t xml:space="preserve">Má výbornú polohu. Nie je členom EÚ, ale pre prepojenosť s Talianskom </w:t>
      </w:r>
      <w:r w:rsidR="00F815A1">
        <w:t>........................</w:t>
      </w:r>
      <w:r w:rsidRPr="00F667D6">
        <w:t xml:space="preserve"> euro. </w:t>
      </w:r>
    </w:p>
    <w:p w:rsidR="00E82A97" w:rsidRPr="00F667D6" w:rsidRDefault="00E82A97" w:rsidP="00E82A97">
      <w:pPr>
        <w:numPr>
          <w:ilvl w:val="0"/>
          <w:numId w:val="7"/>
        </w:numPr>
        <w:spacing w:after="0"/>
      </w:pPr>
      <w:r w:rsidRPr="00F667D6">
        <w:t xml:space="preserve">Na skalách sa týči </w:t>
      </w:r>
      <w:r w:rsidR="00F815A1">
        <w:t>..........................</w:t>
      </w:r>
      <w:r w:rsidRPr="00F667D6">
        <w:t xml:space="preserve"> najmenší štát v Európe a zároveň </w:t>
      </w:r>
      <w:r w:rsidR="00F815A1">
        <w:t>..............................</w:t>
      </w:r>
      <w:r w:rsidRPr="00F667D6">
        <w:t xml:space="preserve"> republika - San Maríno. Rozlohou malý štátik, ležiaci v pomerne drsnom teréne s pradávnou históriou, ponúka množstvo lákadiel.</w:t>
      </w:r>
    </w:p>
    <w:p w:rsidR="00E82A97" w:rsidRPr="00F667D6" w:rsidRDefault="00E82A97" w:rsidP="00E82A97">
      <w:pPr>
        <w:numPr>
          <w:ilvl w:val="0"/>
          <w:numId w:val="7"/>
        </w:numPr>
        <w:spacing w:after="0"/>
      </w:pPr>
      <w:r w:rsidRPr="00F667D6">
        <w:t>Obyvateľstvo má vysokú životnú úroveň, kresťania</w:t>
      </w:r>
    </w:p>
    <w:p w:rsidR="00E82A97" w:rsidRPr="00F667D6" w:rsidRDefault="00E82A97" w:rsidP="00E82A97">
      <w:pPr>
        <w:numPr>
          <w:ilvl w:val="0"/>
          <w:numId w:val="7"/>
        </w:numPr>
        <w:spacing w:after="0"/>
      </w:pPr>
      <w:r w:rsidRPr="00F667D6">
        <w:t xml:space="preserve">Za návštevu určite stojí </w:t>
      </w:r>
      <w:r w:rsidRPr="00F667D6">
        <w:rPr>
          <w:b/>
          <w:bCs/>
        </w:rPr>
        <w:t>Múzeum najväčších kuriozít sveta</w:t>
      </w:r>
      <w:r w:rsidRPr="00F667D6">
        <w:t xml:space="preserve">, kde môžete obdivovať naozaj neuveriteľné exponáty, múzeum mučenia, historických zbraní či </w:t>
      </w:r>
      <w:r w:rsidRPr="00F667D6">
        <w:rPr>
          <w:b/>
          <w:bCs/>
        </w:rPr>
        <w:t xml:space="preserve">múzeum </w:t>
      </w:r>
      <w:proofErr w:type="spellStart"/>
      <w:r w:rsidRPr="00F667D6">
        <w:rPr>
          <w:b/>
          <w:bCs/>
        </w:rPr>
        <w:t>Ferarri</w:t>
      </w:r>
      <w:proofErr w:type="spellEnd"/>
      <w:r w:rsidRPr="00F667D6">
        <w:t>, ktoré tam má svoje opodstatnenie, keďže San Maríno je domovom jedného z okruhov F1.</w:t>
      </w:r>
    </w:p>
    <w:p w:rsidR="00E82A97" w:rsidRDefault="00E82A97" w:rsidP="00E82A97">
      <w:pPr>
        <w:spacing w:after="0"/>
      </w:pPr>
    </w:p>
    <w:p w:rsidR="00F815A1" w:rsidRDefault="00F815A1" w:rsidP="00E82A97">
      <w:pPr>
        <w:spacing w:after="0"/>
      </w:pPr>
    </w:p>
    <w:p w:rsidR="00F815A1" w:rsidRPr="00F667D6" w:rsidRDefault="00F815A1" w:rsidP="00F815A1">
      <w:pPr>
        <w:spacing w:after="0"/>
        <w:jc w:val="center"/>
        <w:rPr>
          <w:b/>
        </w:rPr>
      </w:pPr>
      <w:r w:rsidRPr="00F667D6">
        <w:rPr>
          <w:b/>
        </w:rPr>
        <w:lastRenderedPageBreak/>
        <w:t>ANDORRA</w:t>
      </w:r>
    </w:p>
    <w:p w:rsidR="00F815A1" w:rsidRPr="00F667D6" w:rsidRDefault="00F815A1" w:rsidP="00F815A1">
      <w:pPr>
        <w:numPr>
          <w:ilvl w:val="0"/>
          <w:numId w:val="4"/>
        </w:numPr>
        <w:spacing w:after="0"/>
      </w:pPr>
      <w:r w:rsidRPr="00F667D6">
        <w:t xml:space="preserve">Poloha: v </w:t>
      </w:r>
      <w:r>
        <w:t>................................</w:t>
      </w:r>
      <w:r w:rsidRPr="00F667D6">
        <w:t xml:space="preserve"> (hranica FRA a ŠPA)</w:t>
      </w:r>
    </w:p>
    <w:p w:rsidR="00F815A1" w:rsidRPr="00F667D6" w:rsidRDefault="00F815A1" w:rsidP="00F815A1">
      <w:pPr>
        <w:numPr>
          <w:ilvl w:val="0"/>
          <w:numId w:val="4"/>
        </w:numPr>
        <w:spacing w:after="0"/>
      </w:pPr>
      <w:r w:rsidRPr="00F667D6">
        <w:t>Horský cestovný ruch</w:t>
      </w:r>
    </w:p>
    <w:p w:rsidR="00F815A1" w:rsidRPr="00F667D6" w:rsidRDefault="00F815A1" w:rsidP="00F815A1">
      <w:pPr>
        <w:numPr>
          <w:ilvl w:val="0"/>
          <w:numId w:val="4"/>
        </w:numPr>
        <w:spacing w:after="0"/>
      </w:pPr>
      <w:r w:rsidRPr="00F667D6">
        <w:t xml:space="preserve">Chov hovädzieho dobytka a </w:t>
      </w:r>
      <w:r>
        <w:t>.....................</w:t>
      </w:r>
    </w:p>
    <w:p w:rsidR="00F815A1" w:rsidRPr="00F667D6" w:rsidRDefault="00F815A1" w:rsidP="00F815A1">
      <w:pPr>
        <w:numPr>
          <w:ilvl w:val="0"/>
          <w:numId w:val="4"/>
        </w:numPr>
        <w:spacing w:after="0"/>
      </w:pPr>
      <w:r w:rsidRPr="00F667D6">
        <w:t>Nezávislý štát</w:t>
      </w:r>
    </w:p>
    <w:p w:rsidR="00F815A1" w:rsidRPr="00F667D6" w:rsidRDefault="00F815A1" w:rsidP="00F815A1">
      <w:pPr>
        <w:numPr>
          <w:ilvl w:val="0"/>
          <w:numId w:val="4"/>
        </w:numPr>
        <w:spacing w:after="0"/>
      </w:pPr>
      <w:r w:rsidRPr="00F667D6">
        <w:t>kresťania</w:t>
      </w:r>
    </w:p>
    <w:p w:rsidR="00F815A1" w:rsidRDefault="00F815A1" w:rsidP="00F815A1">
      <w:pPr>
        <w:spacing w:after="0"/>
        <w:jc w:val="center"/>
      </w:pPr>
      <w:r w:rsidRPr="00F667D6">
        <w:rPr>
          <w:b/>
        </w:rPr>
        <w:t>MALTA</w:t>
      </w:r>
    </w:p>
    <w:p w:rsidR="00F815A1" w:rsidRPr="00F667D6" w:rsidRDefault="00F815A1" w:rsidP="00F815A1">
      <w:pPr>
        <w:spacing w:after="0"/>
        <w:rPr>
          <w:b/>
        </w:rPr>
      </w:pPr>
      <w:r w:rsidRPr="00F667D6">
        <w:t xml:space="preserve">- </w:t>
      </w:r>
      <w:r>
        <w:t>.............................</w:t>
      </w:r>
      <w:r w:rsidRPr="00F667D6">
        <w:t xml:space="preserve"> štát v Stredozemnom mori</w:t>
      </w:r>
    </w:p>
    <w:p w:rsidR="00F815A1" w:rsidRPr="00F667D6" w:rsidRDefault="00F815A1" w:rsidP="00F815A1">
      <w:pPr>
        <w:spacing w:after="0"/>
      </w:pPr>
      <w:r w:rsidRPr="00F667D6">
        <w:t xml:space="preserve">- dôležitá poloha - k </w:t>
      </w:r>
      <w:r>
        <w:t>...................................</w:t>
      </w:r>
      <w:r w:rsidRPr="00F667D6">
        <w:t xml:space="preserve"> prieplavu. </w:t>
      </w:r>
      <w:r w:rsidRPr="00F667D6">
        <w:br/>
        <w:t xml:space="preserve">- odvetvia hospodárstva, spotrebný priemysel a stavba lodí, cestovný ruch. </w:t>
      </w:r>
    </w:p>
    <w:p w:rsidR="00F815A1" w:rsidRPr="00F667D6" w:rsidRDefault="00F815A1" w:rsidP="00F815A1">
      <w:pPr>
        <w:spacing w:after="0"/>
      </w:pPr>
      <w:r w:rsidRPr="00F667D6">
        <w:t>- Malta je pridružený štát EÚ. </w:t>
      </w:r>
    </w:p>
    <w:p w:rsidR="00F815A1" w:rsidRPr="00F667D6" w:rsidRDefault="00F815A1" w:rsidP="00F815A1">
      <w:pPr>
        <w:spacing w:after="0"/>
      </w:pPr>
      <w:r w:rsidRPr="00F667D6">
        <w:t>- obyvatelia pracujú prevažne v službách.</w:t>
      </w:r>
    </w:p>
    <w:p w:rsidR="00F815A1" w:rsidRPr="00F667D6" w:rsidRDefault="00F815A1" w:rsidP="00F815A1">
      <w:pPr>
        <w:numPr>
          <w:ilvl w:val="0"/>
          <w:numId w:val="5"/>
        </w:numPr>
        <w:spacing w:after="0"/>
      </w:pPr>
      <w:r w:rsidRPr="00F667D6">
        <w:t>hospodárstvo závislé najmä od CR.</w:t>
      </w:r>
    </w:p>
    <w:p w:rsidR="00F815A1" w:rsidRDefault="00F815A1" w:rsidP="00F815A1">
      <w:pPr>
        <w:numPr>
          <w:ilvl w:val="0"/>
          <w:numId w:val="5"/>
        </w:numPr>
        <w:spacing w:after="0"/>
      </w:pPr>
      <w:r w:rsidRPr="00F667D6">
        <w:t xml:space="preserve">problém obyvateľov: </w:t>
      </w:r>
      <w:r>
        <w:t>................................</w:t>
      </w:r>
      <w:r w:rsidRPr="00F667D6">
        <w:t xml:space="preserve"> pitnej vody. </w:t>
      </w:r>
    </w:p>
    <w:p w:rsidR="00F815A1" w:rsidRPr="00F667D6" w:rsidRDefault="00F815A1" w:rsidP="00E82A97">
      <w:pPr>
        <w:spacing w:after="0"/>
      </w:pPr>
      <w:bookmarkStart w:id="0" w:name="_GoBack"/>
      <w:bookmarkEnd w:id="0"/>
    </w:p>
    <w:p w:rsidR="00027C59" w:rsidRDefault="00027C59"/>
    <w:sectPr w:rsidR="00027C59" w:rsidSect="00F6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30BC"/>
    <w:multiLevelType w:val="hybridMultilevel"/>
    <w:tmpl w:val="C6B6EF3E"/>
    <w:lvl w:ilvl="0" w:tplc="E7D8DF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0F2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293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418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673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821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841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54A0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07C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5E20B8"/>
    <w:multiLevelType w:val="hybridMultilevel"/>
    <w:tmpl w:val="E6C46DCA"/>
    <w:lvl w:ilvl="0" w:tplc="65D074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05F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241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423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C9A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2490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E38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E3F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D6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FD614E"/>
    <w:multiLevelType w:val="hybridMultilevel"/>
    <w:tmpl w:val="4B6247C6"/>
    <w:lvl w:ilvl="0" w:tplc="D5D83E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2200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EAF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E04B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C67A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A69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EF3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52DF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7A53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EF2179"/>
    <w:multiLevelType w:val="hybridMultilevel"/>
    <w:tmpl w:val="D09C8DF6"/>
    <w:lvl w:ilvl="0" w:tplc="AFD06C1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CD6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4A0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E44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24D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2A2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A79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8D4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EF8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137BBE"/>
    <w:multiLevelType w:val="hybridMultilevel"/>
    <w:tmpl w:val="ED6875F8"/>
    <w:lvl w:ilvl="0" w:tplc="1A441B9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A475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E1C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E895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28F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4CFE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854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44D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ABE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4353EF"/>
    <w:multiLevelType w:val="hybridMultilevel"/>
    <w:tmpl w:val="5FCC8484"/>
    <w:lvl w:ilvl="0" w:tplc="394812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E38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6B4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06D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7ADB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457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44A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633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AC58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5F0100"/>
    <w:multiLevelType w:val="hybridMultilevel"/>
    <w:tmpl w:val="013CA8F8"/>
    <w:lvl w:ilvl="0" w:tplc="9EF0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2D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5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E1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22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46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4F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CE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CF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7"/>
    <w:rsid w:val="00027C59"/>
    <w:rsid w:val="001C3B81"/>
    <w:rsid w:val="00E82A97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Vranová</dc:creator>
  <cp:lastModifiedBy>Monika Vranová</cp:lastModifiedBy>
  <cp:revision>2</cp:revision>
  <dcterms:created xsi:type="dcterms:W3CDTF">2019-08-14T10:40:00Z</dcterms:created>
  <dcterms:modified xsi:type="dcterms:W3CDTF">2019-08-14T10:40:00Z</dcterms:modified>
</cp:coreProperties>
</file>